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F4665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F46650">
        <w:rPr>
          <w:rFonts w:ascii="Cambria" w:hAnsi="Cambria"/>
          <w:b/>
        </w:rPr>
        <w:t>DESPACHO DE ADJUDICAÇÃO</w:t>
      </w:r>
    </w:p>
    <w:p w14:paraId="6B5F937C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FF5B499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 xml:space="preserve">O pregoeiro e respectiva equipe de apoio, nomeados através da Portaria nº </w:t>
      </w:r>
      <w:r w:rsidR="00955A28" w:rsidRPr="00F46650">
        <w:rPr>
          <w:rFonts w:ascii="Cambria" w:hAnsi="Cambria"/>
        </w:rPr>
        <w:t>010/2021</w:t>
      </w:r>
      <w:r w:rsidRPr="00F4665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836D3D" w:rsidRPr="00F46650">
        <w:rPr>
          <w:rFonts w:ascii="Cambria" w:hAnsi="Cambria"/>
        </w:rPr>
        <w:t>147/2021</w:t>
      </w:r>
      <w:r w:rsidRPr="00F46650">
        <w:rPr>
          <w:rFonts w:ascii="Cambria" w:hAnsi="Cambria"/>
        </w:rPr>
        <w:t xml:space="preserve">, Modalidade Pregão nº. </w:t>
      </w:r>
      <w:r w:rsidR="00836D3D" w:rsidRPr="00F46650">
        <w:rPr>
          <w:rFonts w:ascii="Cambria" w:hAnsi="Cambria"/>
        </w:rPr>
        <w:t>081/2021</w:t>
      </w:r>
      <w:r w:rsidRPr="00F46650">
        <w:rPr>
          <w:rFonts w:ascii="Cambria" w:hAnsi="Cambria"/>
        </w:rPr>
        <w:t xml:space="preserve"> – Sistema Registro de Preços, na forma que segue:</w:t>
      </w:r>
    </w:p>
    <w:p w14:paraId="6B5F937F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9145A6" w:rsidRPr="00F46650" w14:paraId="6B5F9384" w14:textId="77777777" w:rsidTr="00B434D2">
        <w:tc>
          <w:tcPr>
            <w:tcW w:w="637" w:type="dxa"/>
            <w:shd w:val="clear" w:color="auto" w:fill="D9D9D9"/>
          </w:tcPr>
          <w:p w14:paraId="6B5F9380" w14:textId="77777777" w:rsidR="009145A6" w:rsidRPr="00F46650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F46650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6B5F9382" w14:textId="29B36A4E" w:rsidR="009145A6" w:rsidRPr="00F46650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F46650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 xml:space="preserve">VALOR </w:t>
            </w:r>
            <w:r w:rsidR="00776AE7" w:rsidRPr="00F46650">
              <w:rPr>
                <w:rFonts w:ascii="Cambria" w:hAnsi="Cambria"/>
                <w:b/>
              </w:rPr>
              <w:t>GLOBAL</w:t>
            </w:r>
          </w:p>
        </w:tc>
      </w:tr>
      <w:tr w:rsidR="009145A6" w:rsidRPr="00F46650" w14:paraId="6B5F9389" w14:textId="77777777" w:rsidTr="00B434D2">
        <w:tc>
          <w:tcPr>
            <w:tcW w:w="637" w:type="dxa"/>
          </w:tcPr>
          <w:p w14:paraId="6B5F9385" w14:textId="77777777" w:rsidR="009145A6" w:rsidRPr="00F46650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B5F9386" w14:textId="76B38169" w:rsidR="009145A6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Almir Geraldo Gonçalves 84688653620</w:t>
            </w:r>
          </w:p>
        </w:tc>
        <w:tc>
          <w:tcPr>
            <w:tcW w:w="2552" w:type="dxa"/>
          </w:tcPr>
          <w:p w14:paraId="6B5F9387" w14:textId="3232D15E" w:rsidR="009145A6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26, 28, 36, 37, 46, 51, 55</w:t>
            </w:r>
          </w:p>
        </w:tc>
        <w:tc>
          <w:tcPr>
            <w:tcW w:w="2126" w:type="dxa"/>
          </w:tcPr>
          <w:p w14:paraId="6B5F9388" w14:textId="5C4A6AD7" w:rsidR="009145A6" w:rsidRPr="00F46650" w:rsidRDefault="00836D3D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168.770,00</w:t>
            </w:r>
          </w:p>
        </w:tc>
      </w:tr>
      <w:tr w:rsidR="00ED1EB1" w:rsidRPr="00F46650" w14:paraId="592F4BA4" w14:textId="77777777" w:rsidTr="00B434D2">
        <w:tc>
          <w:tcPr>
            <w:tcW w:w="637" w:type="dxa"/>
          </w:tcPr>
          <w:p w14:paraId="40D52420" w14:textId="6F554926" w:rsidR="00ED1EB1" w:rsidRPr="00F46650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4BD7BCAF" w14:textId="6323F691" w:rsidR="00ED1EB1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Macav Promoções Ltda</w:t>
            </w:r>
          </w:p>
        </w:tc>
        <w:tc>
          <w:tcPr>
            <w:tcW w:w="2552" w:type="dxa"/>
          </w:tcPr>
          <w:p w14:paraId="2E6E7658" w14:textId="1CE48B1B" w:rsidR="00ED1EB1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01, 02, 03, 04, 05, 10, 12, 15, 16, 17, 18, 19, 25, 30, 34, 45, 50, 56, 57</w:t>
            </w:r>
          </w:p>
        </w:tc>
        <w:tc>
          <w:tcPr>
            <w:tcW w:w="2126" w:type="dxa"/>
          </w:tcPr>
          <w:p w14:paraId="5EBECF9B" w14:textId="7C7ABFE4" w:rsidR="00ED1EB1" w:rsidRPr="00F46650" w:rsidRDefault="00836D3D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541.290,00</w:t>
            </w:r>
          </w:p>
        </w:tc>
      </w:tr>
      <w:tr w:rsidR="00ED1EB1" w:rsidRPr="00F46650" w14:paraId="302FFF5B" w14:textId="77777777" w:rsidTr="00B434D2">
        <w:tc>
          <w:tcPr>
            <w:tcW w:w="637" w:type="dxa"/>
          </w:tcPr>
          <w:p w14:paraId="2CA8208B" w14:textId="63952814" w:rsidR="00ED1EB1" w:rsidRPr="00F46650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48F5353C" w14:textId="62BF5474" w:rsidR="00ED1EB1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Épico Eventos Ltda ME</w:t>
            </w:r>
          </w:p>
        </w:tc>
        <w:tc>
          <w:tcPr>
            <w:tcW w:w="2552" w:type="dxa"/>
          </w:tcPr>
          <w:p w14:paraId="0208163E" w14:textId="641E279A" w:rsidR="00ED1EB1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06, 07, 08, 09, 24, 29, 40, 44, 49, 54</w:t>
            </w:r>
          </w:p>
        </w:tc>
        <w:tc>
          <w:tcPr>
            <w:tcW w:w="2126" w:type="dxa"/>
          </w:tcPr>
          <w:p w14:paraId="0B49FB07" w14:textId="2B2FCB67" w:rsidR="00ED1EB1" w:rsidRPr="00F46650" w:rsidRDefault="00836D3D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307.542,00</w:t>
            </w:r>
          </w:p>
        </w:tc>
      </w:tr>
      <w:tr w:rsidR="00ED1EB1" w:rsidRPr="00F46650" w14:paraId="7A557A87" w14:textId="77777777" w:rsidTr="00B434D2">
        <w:tc>
          <w:tcPr>
            <w:tcW w:w="637" w:type="dxa"/>
          </w:tcPr>
          <w:p w14:paraId="59F2D302" w14:textId="5A2012AB" w:rsidR="00ED1EB1" w:rsidRPr="00F46650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5395E072" w14:textId="2F55FCBD" w:rsidR="00ED1EB1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W &amp; M Promoções e Eventos Ltda</w:t>
            </w:r>
          </w:p>
        </w:tc>
        <w:tc>
          <w:tcPr>
            <w:tcW w:w="2552" w:type="dxa"/>
          </w:tcPr>
          <w:p w14:paraId="37D064C2" w14:textId="3A436884" w:rsidR="00ED1EB1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20, 21, 22, 23, 27, 31, 32, 33, 35, 38, 39, 41, 42, 43, 47, 48, 52, 53</w:t>
            </w:r>
          </w:p>
        </w:tc>
        <w:tc>
          <w:tcPr>
            <w:tcW w:w="2126" w:type="dxa"/>
          </w:tcPr>
          <w:p w14:paraId="50B63D2B" w14:textId="7C80BB09" w:rsidR="00ED1EB1" w:rsidRPr="00F46650" w:rsidRDefault="00836D3D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471.490,00</w:t>
            </w:r>
          </w:p>
        </w:tc>
      </w:tr>
      <w:tr w:rsidR="00C0294D" w:rsidRPr="00F46650" w14:paraId="0F9486A7" w14:textId="77777777" w:rsidTr="00B434D2">
        <w:tc>
          <w:tcPr>
            <w:tcW w:w="637" w:type="dxa"/>
          </w:tcPr>
          <w:p w14:paraId="1DC7AAAE" w14:textId="712CDFBC" w:rsidR="00C0294D" w:rsidRPr="00F46650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0FEB8E76" w14:textId="1C96D3FA" w:rsidR="00C0294D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Jurandy dos Santos Elias EPP</w:t>
            </w:r>
          </w:p>
        </w:tc>
        <w:tc>
          <w:tcPr>
            <w:tcW w:w="2552" w:type="dxa"/>
          </w:tcPr>
          <w:p w14:paraId="5AC4EFA6" w14:textId="45C62F78" w:rsidR="00C0294D" w:rsidRPr="00F46650" w:rsidRDefault="00836D3D" w:rsidP="00B434D2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11, 13, 14</w:t>
            </w:r>
          </w:p>
        </w:tc>
        <w:tc>
          <w:tcPr>
            <w:tcW w:w="2126" w:type="dxa"/>
          </w:tcPr>
          <w:p w14:paraId="502AA8A4" w14:textId="5B9E3E39" w:rsidR="00C0294D" w:rsidRPr="00F46650" w:rsidRDefault="00836D3D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42.250,00</w:t>
            </w:r>
          </w:p>
        </w:tc>
      </w:tr>
    </w:tbl>
    <w:p w14:paraId="6B5F938C" w14:textId="6484066A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37F6EE65" w14:textId="77777777" w:rsidR="00456A6F" w:rsidRPr="00F46650" w:rsidRDefault="00456A6F" w:rsidP="009B666E">
      <w:pPr>
        <w:pStyle w:val="TextoBoletim"/>
        <w:jc w:val="both"/>
        <w:rPr>
          <w:rFonts w:ascii="Cambria" w:hAnsi="Cambria"/>
        </w:rPr>
      </w:pPr>
    </w:p>
    <w:p w14:paraId="6B5F938D" w14:textId="5A894249" w:rsidR="009145A6" w:rsidRPr="00F46650" w:rsidRDefault="0062295D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Município</w:t>
      </w:r>
      <w:r w:rsidR="009145A6" w:rsidRPr="00F46650">
        <w:rPr>
          <w:rFonts w:ascii="Cambria" w:hAnsi="Cambria"/>
        </w:rPr>
        <w:t xml:space="preserve"> de Papagaios/MG, </w:t>
      </w:r>
      <w:r w:rsidR="00456A6F" w:rsidRPr="00F46650">
        <w:rPr>
          <w:rFonts w:ascii="Cambria" w:hAnsi="Cambria"/>
        </w:rPr>
        <w:t>17</w:t>
      </w:r>
      <w:r w:rsidR="00A15160" w:rsidRPr="00F46650">
        <w:rPr>
          <w:rFonts w:ascii="Cambria" w:hAnsi="Cambria"/>
        </w:rPr>
        <w:t xml:space="preserve"> de novembro</w:t>
      </w:r>
      <w:r w:rsidR="00BD59D2" w:rsidRPr="00F46650">
        <w:rPr>
          <w:rFonts w:ascii="Cambria" w:hAnsi="Cambria"/>
        </w:rPr>
        <w:t xml:space="preserve"> </w:t>
      </w:r>
      <w:r w:rsidR="00F5084F" w:rsidRPr="00F46650">
        <w:rPr>
          <w:rFonts w:ascii="Cambria" w:hAnsi="Cambria"/>
        </w:rPr>
        <w:t>de 2021</w:t>
      </w:r>
      <w:r w:rsidR="009145A6" w:rsidRPr="00F46650">
        <w:rPr>
          <w:rFonts w:ascii="Cambria" w:hAnsi="Cambria"/>
        </w:rPr>
        <w:t>.</w:t>
      </w:r>
    </w:p>
    <w:p w14:paraId="6B5F938F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_________________________</w:t>
      </w:r>
    </w:p>
    <w:p w14:paraId="6B5F9392" w14:textId="77777777" w:rsidR="009145A6" w:rsidRPr="00F46650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F46650">
        <w:rPr>
          <w:rFonts w:ascii="Cambria" w:hAnsi="Cambria"/>
          <w:b/>
          <w:i/>
        </w:rPr>
        <w:t>Márcia Aparecida de Faria</w:t>
      </w:r>
    </w:p>
    <w:p w14:paraId="6B5F9395" w14:textId="23C5D9E8" w:rsidR="009145A6" w:rsidRPr="00F46650" w:rsidRDefault="009145A6" w:rsidP="006D218A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Pregoeiro</w:t>
      </w:r>
    </w:p>
    <w:p w14:paraId="6B5F9396" w14:textId="77777777" w:rsidR="009145A6" w:rsidRPr="00F4665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F46650">
        <w:rPr>
          <w:rFonts w:ascii="Cambria" w:hAnsi="Cambria"/>
        </w:rPr>
        <w:br w:type="page"/>
      </w:r>
      <w:bookmarkStart w:id="0" w:name="_Toc108276224"/>
      <w:r w:rsidRPr="00F4665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DEDDD02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836D3D" w:rsidRPr="00F46650">
        <w:rPr>
          <w:rFonts w:ascii="Cambria" w:hAnsi="Cambria"/>
        </w:rPr>
        <w:t>147/2021</w:t>
      </w:r>
      <w:r w:rsidRPr="00F46650">
        <w:rPr>
          <w:rFonts w:ascii="Cambria" w:hAnsi="Cambria"/>
        </w:rPr>
        <w:t xml:space="preserve">, Modalidade Pregão nº. </w:t>
      </w:r>
      <w:r w:rsidR="00836D3D" w:rsidRPr="00F46650">
        <w:rPr>
          <w:rFonts w:ascii="Cambria" w:hAnsi="Cambria"/>
        </w:rPr>
        <w:t>081/2021</w:t>
      </w:r>
      <w:r w:rsidRPr="00F4665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F46650" w:rsidRPr="00F46650" w14:paraId="0ABD72DB" w14:textId="77777777" w:rsidTr="007D2B83">
        <w:tc>
          <w:tcPr>
            <w:tcW w:w="637" w:type="dxa"/>
            <w:shd w:val="clear" w:color="auto" w:fill="D9D9D9"/>
          </w:tcPr>
          <w:p w14:paraId="4B22A2A9" w14:textId="77777777" w:rsidR="00F46650" w:rsidRPr="00F46650" w:rsidRDefault="00F46650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AC71433" w14:textId="77777777" w:rsidR="00F46650" w:rsidRPr="00F46650" w:rsidRDefault="00F46650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125EA419" w14:textId="77777777" w:rsidR="00F46650" w:rsidRPr="00F46650" w:rsidRDefault="00F46650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53CA1611" w14:textId="77777777" w:rsidR="00F46650" w:rsidRPr="00F46650" w:rsidRDefault="00F46650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VALOR GLOBAL</w:t>
            </w:r>
          </w:p>
        </w:tc>
      </w:tr>
      <w:tr w:rsidR="00F46650" w:rsidRPr="00F46650" w14:paraId="61F43C2E" w14:textId="77777777" w:rsidTr="007D2B83">
        <w:tc>
          <w:tcPr>
            <w:tcW w:w="637" w:type="dxa"/>
          </w:tcPr>
          <w:p w14:paraId="20EBE585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14D0EE5E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Almir Geraldo Gonçalves 84688653620</w:t>
            </w:r>
          </w:p>
        </w:tc>
        <w:tc>
          <w:tcPr>
            <w:tcW w:w="2552" w:type="dxa"/>
          </w:tcPr>
          <w:p w14:paraId="2E5557D4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26, 28, 36, 37, 46, 51, 55</w:t>
            </w:r>
          </w:p>
        </w:tc>
        <w:tc>
          <w:tcPr>
            <w:tcW w:w="2126" w:type="dxa"/>
          </w:tcPr>
          <w:p w14:paraId="1B172507" w14:textId="77777777" w:rsidR="00F46650" w:rsidRPr="00F46650" w:rsidRDefault="00F46650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168.770,00</w:t>
            </w:r>
          </w:p>
        </w:tc>
      </w:tr>
      <w:tr w:rsidR="00F46650" w:rsidRPr="00F46650" w14:paraId="76E4C779" w14:textId="77777777" w:rsidTr="007D2B83">
        <w:tc>
          <w:tcPr>
            <w:tcW w:w="637" w:type="dxa"/>
          </w:tcPr>
          <w:p w14:paraId="71B5AB37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61765C82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Macav Promoções Ltda</w:t>
            </w:r>
          </w:p>
        </w:tc>
        <w:tc>
          <w:tcPr>
            <w:tcW w:w="2552" w:type="dxa"/>
          </w:tcPr>
          <w:p w14:paraId="14C7C710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01, 02, 03, 04, 05, 10, 12, 15, 16, 17, 18, 19, 25, 30, 34, 45, 50, 56, 57</w:t>
            </w:r>
          </w:p>
        </w:tc>
        <w:tc>
          <w:tcPr>
            <w:tcW w:w="2126" w:type="dxa"/>
          </w:tcPr>
          <w:p w14:paraId="4F2C7080" w14:textId="77777777" w:rsidR="00F46650" w:rsidRPr="00F46650" w:rsidRDefault="00F46650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541.290,00</w:t>
            </w:r>
          </w:p>
        </w:tc>
      </w:tr>
      <w:tr w:rsidR="00F46650" w:rsidRPr="00F46650" w14:paraId="694D4CB9" w14:textId="77777777" w:rsidTr="007D2B83">
        <w:tc>
          <w:tcPr>
            <w:tcW w:w="637" w:type="dxa"/>
          </w:tcPr>
          <w:p w14:paraId="41C55927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4AFA1219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Épico Eventos Ltda ME</w:t>
            </w:r>
          </w:p>
        </w:tc>
        <w:tc>
          <w:tcPr>
            <w:tcW w:w="2552" w:type="dxa"/>
          </w:tcPr>
          <w:p w14:paraId="76951641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06, 07, 08, 09, 24, 29, 40, 44, 49, 54</w:t>
            </w:r>
          </w:p>
        </w:tc>
        <w:tc>
          <w:tcPr>
            <w:tcW w:w="2126" w:type="dxa"/>
          </w:tcPr>
          <w:p w14:paraId="5083BF43" w14:textId="77777777" w:rsidR="00F46650" w:rsidRPr="00F46650" w:rsidRDefault="00F46650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307.542,00</w:t>
            </w:r>
          </w:p>
        </w:tc>
      </w:tr>
      <w:tr w:rsidR="00F46650" w:rsidRPr="00F46650" w14:paraId="1705B969" w14:textId="77777777" w:rsidTr="007D2B83">
        <w:tc>
          <w:tcPr>
            <w:tcW w:w="637" w:type="dxa"/>
          </w:tcPr>
          <w:p w14:paraId="558537D0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72BB01E6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W &amp; M Promoções e Eventos Ltda</w:t>
            </w:r>
          </w:p>
        </w:tc>
        <w:tc>
          <w:tcPr>
            <w:tcW w:w="2552" w:type="dxa"/>
          </w:tcPr>
          <w:p w14:paraId="0B44BE82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20, 21, 22, 23, 27, 31, 32, 33, 35, 38, 39, 41, 42, 43, 47, 48, 52, 53</w:t>
            </w:r>
          </w:p>
        </w:tc>
        <w:tc>
          <w:tcPr>
            <w:tcW w:w="2126" w:type="dxa"/>
          </w:tcPr>
          <w:p w14:paraId="674D2EB5" w14:textId="77777777" w:rsidR="00F46650" w:rsidRPr="00F46650" w:rsidRDefault="00F46650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471.490,00</w:t>
            </w:r>
          </w:p>
        </w:tc>
      </w:tr>
      <w:tr w:rsidR="00F46650" w:rsidRPr="00F46650" w14:paraId="58376177" w14:textId="77777777" w:rsidTr="007D2B83">
        <w:tc>
          <w:tcPr>
            <w:tcW w:w="637" w:type="dxa"/>
          </w:tcPr>
          <w:p w14:paraId="51A6BAF3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045ED2E6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Jurandy dos Santos Elias EPP</w:t>
            </w:r>
          </w:p>
        </w:tc>
        <w:tc>
          <w:tcPr>
            <w:tcW w:w="2552" w:type="dxa"/>
          </w:tcPr>
          <w:p w14:paraId="44CD7422" w14:textId="77777777" w:rsidR="00F46650" w:rsidRPr="00F46650" w:rsidRDefault="00F46650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11, 13, 14</w:t>
            </w:r>
          </w:p>
        </w:tc>
        <w:tc>
          <w:tcPr>
            <w:tcW w:w="2126" w:type="dxa"/>
          </w:tcPr>
          <w:p w14:paraId="18ED0722" w14:textId="77777777" w:rsidR="00F46650" w:rsidRPr="00F46650" w:rsidRDefault="00F46650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42.250,00</w:t>
            </w:r>
          </w:p>
        </w:tc>
      </w:tr>
    </w:tbl>
    <w:p w14:paraId="6B5F93A5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EB905B4" w:rsidR="009145A6" w:rsidRPr="00F46650" w:rsidRDefault="00F0625C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Município</w:t>
      </w:r>
      <w:r w:rsidR="009145A6" w:rsidRPr="00F46650">
        <w:rPr>
          <w:rFonts w:ascii="Cambria" w:hAnsi="Cambria"/>
        </w:rPr>
        <w:t xml:space="preserve"> de Papagaios/MG, </w:t>
      </w:r>
      <w:r w:rsidR="00273B28">
        <w:rPr>
          <w:rFonts w:ascii="Cambria" w:hAnsi="Cambria"/>
        </w:rPr>
        <w:t>17</w:t>
      </w:r>
      <w:r w:rsidR="009C6D14" w:rsidRPr="00F46650">
        <w:rPr>
          <w:rFonts w:ascii="Cambria" w:hAnsi="Cambria"/>
        </w:rPr>
        <w:t xml:space="preserve"> de novembro</w:t>
      </w:r>
      <w:r w:rsidR="0021218C" w:rsidRPr="00F46650">
        <w:rPr>
          <w:rFonts w:ascii="Cambria" w:hAnsi="Cambria"/>
        </w:rPr>
        <w:t xml:space="preserve"> de</w:t>
      </w:r>
      <w:r w:rsidR="00DB3753" w:rsidRPr="00F46650">
        <w:rPr>
          <w:rFonts w:ascii="Cambria" w:hAnsi="Cambria"/>
        </w:rPr>
        <w:t xml:space="preserve"> 2021</w:t>
      </w:r>
      <w:r w:rsidR="009145A6" w:rsidRPr="00F46650">
        <w:rPr>
          <w:rFonts w:ascii="Cambria" w:hAnsi="Cambria"/>
        </w:rPr>
        <w:t>.</w:t>
      </w:r>
    </w:p>
    <w:p w14:paraId="6B5F93A9" w14:textId="6B1C82A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FCD770B" w14:textId="485CBF55" w:rsidR="00273B28" w:rsidRDefault="00273B28" w:rsidP="009B666E">
      <w:pPr>
        <w:pStyle w:val="TextoBoletim"/>
        <w:jc w:val="both"/>
        <w:rPr>
          <w:rFonts w:ascii="Cambria" w:hAnsi="Cambria"/>
        </w:rPr>
      </w:pPr>
    </w:p>
    <w:p w14:paraId="2924EDA8" w14:textId="77777777" w:rsidR="00273B28" w:rsidRPr="00F46650" w:rsidRDefault="00273B28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________________________</w:t>
      </w:r>
    </w:p>
    <w:p w14:paraId="6B5F93AC" w14:textId="77777777" w:rsidR="009145A6" w:rsidRPr="00F46650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F46650">
        <w:rPr>
          <w:rFonts w:ascii="Cambria" w:hAnsi="Cambria"/>
          <w:b/>
          <w:i/>
        </w:rPr>
        <w:t>Mário Reis Filgueiras</w:t>
      </w:r>
    </w:p>
    <w:p w14:paraId="6B5F93AD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Prefeito Municipal</w:t>
      </w:r>
    </w:p>
    <w:p w14:paraId="6B5F93AE" w14:textId="77777777" w:rsidR="009145A6" w:rsidRPr="00F4665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F46650">
        <w:rPr>
          <w:rFonts w:ascii="Cambria" w:hAnsi="Cambria"/>
        </w:rPr>
        <w:br w:type="page"/>
      </w:r>
      <w:r w:rsidRPr="00F4665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CA1F716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836D3D" w:rsidRPr="00F46650">
        <w:rPr>
          <w:rFonts w:ascii="Cambria" w:hAnsi="Cambria"/>
        </w:rPr>
        <w:t>147/2021</w:t>
      </w:r>
      <w:r w:rsidRPr="00F46650">
        <w:rPr>
          <w:rFonts w:ascii="Cambria" w:hAnsi="Cambria"/>
        </w:rPr>
        <w:t xml:space="preserve">, Modalidade Pregão nº. </w:t>
      </w:r>
      <w:r w:rsidR="00836D3D" w:rsidRPr="00F46650">
        <w:rPr>
          <w:rFonts w:ascii="Cambria" w:hAnsi="Cambria"/>
        </w:rPr>
        <w:t>081/2021</w:t>
      </w:r>
      <w:r w:rsidRPr="00F4665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8A3F98" w:rsidRPr="00F46650" w14:paraId="0E9AB3E7" w14:textId="77777777" w:rsidTr="007D2B83">
        <w:tc>
          <w:tcPr>
            <w:tcW w:w="637" w:type="dxa"/>
            <w:shd w:val="clear" w:color="auto" w:fill="D9D9D9"/>
          </w:tcPr>
          <w:p w14:paraId="5F5E4657" w14:textId="77777777" w:rsidR="008A3F98" w:rsidRPr="00F46650" w:rsidRDefault="008A3F98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3EBD6394" w14:textId="77777777" w:rsidR="008A3F98" w:rsidRPr="00F46650" w:rsidRDefault="008A3F98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02A1F4CB" w14:textId="77777777" w:rsidR="008A3F98" w:rsidRPr="00F46650" w:rsidRDefault="008A3F98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1A38C2ED" w14:textId="77777777" w:rsidR="008A3F98" w:rsidRPr="00F46650" w:rsidRDefault="008A3F98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VALOR GLOBAL</w:t>
            </w:r>
          </w:p>
        </w:tc>
      </w:tr>
      <w:tr w:rsidR="008A3F98" w:rsidRPr="00F46650" w14:paraId="3928AE7A" w14:textId="77777777" w:rsidTr="007D2B83">
        <w:tc>
          <w:tcPr>
            <w:tcW w:w="637" w:type="dxa"/>
          </w:tcPr>
          <w:p w14:paraId="5FF45911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3C09CB33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Almir Geraldo Gonçalves 84688653620</w:t>
            </w:r>
          </w:p>
        </w:tc>
        <w:tc>
          <w:tcPr>
            <w:tcW w:w="2552" w:type="dxa"/>
          </w:tcPr>
          <w:p w14:paraId="5EC53E30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26, 28, 36, 37, 46, 51, 55</w:t>
            </w:r>
          </w:p>
        </w:tc>
        <w:tc>
          <w:tcPr>
            <w:tcW w:w="2126" w:type="dxa"/>
          </w:tcPr>
          <w:p w14:paraId="4FEFAF66" w14:textId="77777777" w:rsidR="008A3F98" w:rsidRPr="00F46650" w:rsidRDefault="008A3F98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168.770,00</w:t>
            </w:r>
          </w:p>
        </w:tc>
      </w:tr>
      <w:tr w:rsidR="008A3F98" w:rsidRPr="00F46650" w14:paraId="74BAA645" w14:textId="77777777" w:rsidTr="007D2B83">
        <w:tc>
          <w:tcPr>
            <w:tcW w:w="637" w:type="dxa"/>
          </w:tcPr>
          <w:p w14:paraId="68BA50AA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4EB57B80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Macav Promoções Ltda</w:t>
            </w:r>
          </w:p>
        </w:tc>
        <w:tc>
          <w:tcPr>
            <w:tcW w:w="2552" w:type="dxa"/>
          </w:tcPr>
          <w:p w14:paraId="234FAD00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01, 02, 03, 04, 05, 10, 12, 15, 16, 17, 18, 19, 25, 30, 34, 45, 50, 56, 57</w:t>
            </w:r>
          </w:p>
        </w:tc>
        <w:tc>
          <w:tcPr>
            <w:tcW w:w="2126" w:type="dxa"/>
          </w:tcPr>
          <w:p w14:paraId="42ACA820" w14:textId="77777777" w:rsidR="008A3F98" w:rsidRPr="00F46650" w:rsidRDefault="008A3F98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541.290,00</w:t>
            </w:r>
          </w:p>
        </w:tc>
      </w:tr>
      <w:tr w:rsidR="008A3F98" w:rsidRPr="00F46650" w14:paraId="03B37990" w14:textId="77777777" w:rsidTr="007D2B83">
        <w:tc>
          <w:tcPr>
            <w:tcW w:w="637" w:type="dxa"/>
          </w:tcPr>
          <w:p w14:paraId="37898C52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32D8E4F4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Épico Eventos Ltda ME</w:t>
            </w:r>
          </w:p>
        </w:tc>
        <w:tc>
          <w:tcPr>
            <w:tcW w:w="2552" w:type="dxa"/>
          </w:tcPr>
          <w:p w14:paraId="45D44333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06, 07, 08, 09, 24, 29, 40, 44, 49, 54</w:t>
            </w:r>
          </w:p>
        </w:tc>
        <w:tc>
          <w:tcPr>
            <w:tcW w:w="2126" w:type="dxa"/>
          </w:tcPr>
          <w:p w14:paraId="7B22DE34" w14:textId="77777777" w:rsidR="008A3F98" w:rsidRPr="00F46650" w:rsidRDefault="008A3F98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307.542,00</w:t>
            </w:r>
          </w:p>
        </w:tc>
      </w:tr>
      <w:tr w:rsidR="008A3F98" w:rsidRPr="00F46650" w14:paraId="7CFCD0A6" w14:textId="77777777" w:rsidTr="007D2B83">
        <w:tc>
          <w:tcPr>
            <w:tcW w:w="637" w:type="dxa"/>
          </w:tcPr>
          <w:p w14:paraId="174B48C8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3E33CE5D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W &amp; M Promoções e Eventos Ltda</w:t>
            </w:r>
          </w:p>
        </w:tc>
        <w:tc>
          <w:tcPr>
            <w:tcW w:w="2552" w:type="dxa"/>
          </w:tcPr>
          <w:p w14:paraId="648097FB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20, 21, 22, 23, 27, 31, 32, 33, 35, 38, 39, 41, 42, 43, 47, 48, 52, 53</w:t>
            </w:r>
          </w:p>
        </w:tc>
        <w:tc>
          <w:tcPr>
            <w:tcW w:w="2126" w:type="dxa"/>
          </w:tcPr>
          <w:p w14:paraId="34535BFD" w14:textId="77777777" w:rsidR="008A3F98" w:rsidRPr="00F46650" w:rsidRDefault="008A3F98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471.490,00</w:t>
            </w:r>
          </w:p>
        </w:tc>
      </w:tr>
      <w:tr w:rsidR="008A3F98" w:rsidRPr="00F46650" w14:paraId="58195FC7" w14:textId="77777777" w:rsidTr="007D2B83">
        <w:tc>
          <w:tcPr>
            <w:tcW w:w="637" w:type="dxa"/>
          </w:tcPr>
          <w:p w14:paraId="09DD650C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0D7A30D7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Jurandy dos Santos Elias EPP</w:t>
            </w:r>
          </w:p>
        </w:tc>
        <w:tc>
          <w:tcPr>
            <w:tcW w:w="2552" w:type="dxa"/>
          </w:tcPr>
          <w:p w14:paraId="23B0536B" w14:textId="77777777" w:rsidR="008A3F98" w:rsidRPr="00F46650" w:rsidRDefault="008A3F98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11, 13, 14</w:t>
            </w:r>
          </w:p>
        </w:tc>
        <w:tc>
          <w:tcPr>
            <w:tcW w:w="2126" w:type="dxa"/>
          </w:tcPr>
          <w:p w14:paraId="3E7CE2E6" w14:textId="77777777" w:rsidR="008A3F98" w:rsidRPr="00F46650" w:rsidRDefault="008A3F98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42.250,00</w:t>
            </w:r>
          </w:p>
        </w:tc>
      </w:tr>
    </w:tbl>
    <w:p w14:paraId="6B5F93BE" w14:textId="1A9F8D93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Homologação: Prefeito Municipal</w:t>
      </w:r>
    </w:p>
    <w:p w14:paraId="657E0B02" w14:textId="77777777" w:rsidR="008A3F98" w:rsidRDefault="008A3F98" w:rsidP="009B666E">
      <w:pPr>
        <w:pStyle w:val="TextoBoletim"/>
        <w:jc w:val="both"/>
        <w:rPr>
          <w:rFonts w:ascii="Cambria" w:hAnsi="Cambria"/>
        </w:rPr>
      </w:pPr>
    </w:p>
    <w:p w14:paraId="6B5F93C3" w14:textId="5B0838F6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Condições: Conforme ata de julgamento</w:t>
      </w:r>
    </w:p>
    <w:p w14:paraId="592C749C" w14:textId="77777777" w:rsidR="008A3F98" w:rsidRDefault="008A3F98" w:rsidP="009B666E">
      <w:pPr>
        <w:pStyle w:val="TextoBoletim"/>
        <w:jc w:val="both"/>
        <w:rPr>
          <w:rFonts w:ascii="Cambria" w:hAnsi="Cambria"/>
        </w:rPr>
      </w:pPr>
    </w:p>
    <w:p w14:paraId="6B5F93C9" w14:textId="77F73D3B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 xml:space="preserve">Publicado em </w:t>
      </w:r>
      <w:r w:rsidR="008A3F98">
        <w:rPr>
          <w:rFonts w:ascii="Cambria" w:hAnsi="Cambria"/>
        </w:rPr>
        <w:t>17</w:t>
      </w:r>
      <w:r w:rsidR="00F633FB" w:rsidRPr="00F46650">
        <w:rPr>
          <w:rFonts w:ascii="Cambria" w:hAnsi="Cambria"/>
        </w:rPr>
        <w:t>/11</w:t>
      </w:r>
      <w:r w:rsidR="0066550E" w:rsidRPr="00F46650">
        <w:rPr>
          <w:rFonts w:ascii="Cambria" w:hAnsi="Cambria"/>
        </w:rPr>
        <w:t xml:space="preserve">/2021 </w:t>
      </w:r>
      <w:r w:rsidR="007A6A83" w:rsidRPr="00F46650">
        <w:rPr>
          <w:rFonts w:ascii="Cambria" w:hAnsi="Cambria"/>
        </w:rPr>
        <w:t>n</w:t>
      </w:r>
      <w:r w:rsidRPr="00F46650">
        <w:rPr>
          <w:rFonts w:ascii="Cambria" w:hAnsi="Cambria"/>
        </w:rPr>
        <w:t>o Quadro de Avisos da Prefeitura, conforme Lei Municipal 1.190/2005.</w:t>
      </w:r>
    </w:p>
    <w:p w14:paraId="7F51D709" w14:textId="72FC88F9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5D1FBD87" w14:textId="25B6D4AA" w:rsidR="00F46A7E" w:rsidRDefault="00F46A7E" w:rsidP="009B666E">
      <w:pPr>
        <w:pStyle w:val="TextoBoletim"/>
        <w:jc w:val="both"/>
        <w:rPr>
          <w:rFonts w:ascii="Cambria" w:hAnsi="Cambria"/>
        </w:rPr>
      </w:pPr>
    </w:p>
    <w:p w14:paraId="72093175" w14:textId="77777777" w:rsidR="00F46A7E" w:rsidRPr="00F46650" w:rsidRDefault="00F46A7E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_______________________</w:t>
      </w:r>
    </w:p>
    <w:p w14:paraId="6B5F93CD" w14:textId="77777777" w:rsidR="009145A6" w:rsidRPr="00F46650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F46650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Pregoeiro</w:t>
      </w:r>
    </w:p>
    <w:p w14:paraId="6B5F93D1" w14:textId="7EB4AA30" w:rsidR="009145A6" w:rsidRPr="00F4665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F46650">
        <w:rPr>
          <w:rFonts w:ascii="Cambria" w:hAnsi="Cambria"/>
        </w:rPr>
        <w:br w:type="page"/>
      </w:r>
      <w:r w:rsidR="004D2939" w:rsidRPr="00F4665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836D3D" w:rsidRPr="00F46650">
        <w:rPr>
          <w:rFonts w:ascii="Cambria" w:hAnsi="Cambria"/>
          <w:b/>
        </w:rPr>
        <w:t>147/2021</w:t>
      </w:r>
      <w:r w:rsidR="004D2939" w:rsidRPr="00F46650">
        <w:rPr>
          <w:rFonts w:ascii="Cambria" w:hAnsi="Cambria"/>
          <w:b/>
        </w:rPr>
        <w:t xml:space="preserve"> – PREGÃO </w:t>
      </w:r>
      <w:r w:rsidR="00836D3D" w:rsidRPr="00F46650">
        <w:rPr>
          <w:rFonts w:ascii="Cambria" w:hAnsi="Cambria"/>
          <w:b/>
        </w:rPr>
        <w:t>081/2021</w:t>
      </w:r>
    </w:p>
    <w:p w14:paraId="6B5F93D2" w14:textId="71AD8A86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F4665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F46650" w:rsidRDefault="004D2939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  <w:b/>
        </w:rPr>
        <w:t>CONTRATANTE:</w:t>
      </w:r>
      <w:r w:rsidRPr="00F46650">
        <w:rPr>
          <w:rFonts w:ascii="Cambria" w:hAnsi="Cambria"/>
        </w:rPr>
        <w:t xml:space="preserve"> MUNICÍPIO DE PAPAGAIOS</w:t>
      </w:r>
    </w:p>
    <w:p w14:paraId="6B5F93D5" w14:textId="77777777" w:rsidR="009145A6" w:rsidRPr="00F4665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Pr="00F46650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F46650">
        <w:rPr>
          <w:rFonts w:ascii="Cambria" w:hAnsi="Cambria"/>
          <w:b/>
          <w:sz w:val="24"/>
          <w:szCs w:val="24"/>
        </w:rPr>
        <w:t>CONTRATAD</w:t>
      </w:r>
      <w:r w:rsidR="00340BE9" w:rsidRPr="00F46650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2D544C" w:rsidRPr="00F46650" w14:paraId="662D6BAC" w14:textId="77777777" w:rsidTr="007D2B83">
        <w:tc>
          <w:tcPr>
            <w:tcW w:w="637" w:type="dxa"/>
            <w:shd w:val="clear" w:color="auto" w:fill="D9D9D9"/>
          </w:tcPr>
          <w:p w14:paraId="6651DAD4" w14:textId="77777777" w:rsidR="002D544C" w:rsidRPr="00F46650" w:rsidRDefault="002D544C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D44D25A" w14:textId="77777777" w:rsidR="002D544C" w:rsidRPr="00F46650" w:rsidRDefault="002D544C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0446B0A6" w14:textId="77777777" w:rsidR="002D544C" w:rsidRPr="00F46650" w:rsidRDefault="002D544C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26F37DCA" w14:textId="77777777" w:rsidR="002D544C" w:rsidRPr="00F46650" w:rsidRDefault="002D544C" w:rsidP="007D2B8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46650">
              <w:rPr>
                <w:rFonts w:ascii="Cambria" w:hAnsi="Cambria"/>
                <w:b/>
              </w:rPr>
              <w:t>VALOR GLOBAL</w:t>
            </w:r>
          </w:p>
        </w:tc>
      </w:tr>
      <w:tr w:rsidR="002D544C" w:rsidRPr="00F46650" w14:paraId="35195A92" w14:textId="77777777" w:rsidTr="007D2B83">
        <w:tc>
          <w:tcPr>
            <w:tcW w:w="637" w:type="dxa"/>
          </w:tcPr>
          <w:p w14:paraId="778895A6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4DE1FE49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Almir Geraldo Gonçalves 84688653620</w:t>
            </w:r>
          </w:p>
        </w:tc>
        <w:tc>
          <w:tcPr>
            <w:tcW w:w="2552" w:type="dxa"/>
          </w:tcPr>
          <w:p w14:paraId="71E50F75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26, 28, 36, 37, 46, 51, 55</w:t>
            </w:r>
          </w:p>
        </w:tc>
        <w:tc>
          <w:tcPr>
            <w:tcW w:w="2126" w:type="dxa"/>
          </w:tcPr>
          <w:p w14:paraId="7B8EECA4" w14:textId="77777777" w:rsidR="002D544C" w:rsidRPr="00F46650" w:rsidRDefault="002D544C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168.770,00</w:t>
            </w:r>
          </w:p>
        </w:tc>
      </w:tr>
      <w:tr w:rsidR="002D544C" w:rsidRPr="00F46650" w14:paraId="5E782B0E" w14:textId="77777777" w:rsidTr="007D2B83">
        <w:tc>
          <w:tcPr>
            <w:tcW w:w="637" w:type="dxa"/>
          </w:tcPr>
          <w:p w14:paraId="28B46AC8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2C714908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Macav Promoções Ltda</w:t>
            </w:r>
          </w:p>
        </w:tc>
        <w:tc>
          <w:tcPr>
            <w:tcW w:w="2552" w:type="dxa"/>
          </w:tcPr>
          <w:p w14:paraId="110B9199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01, 02, 03, 04, 05, 10, 12, 15, 16, 17, 18, 19, 25, 30, 34, 45, 50, 56, 57</w:t>
            </w:r>
          </w:p>
        </w:tc>
        <w:tc>
          <w:tcPr>
            <w:tcW w:w="2126" w:type="dxa"/>
          </w:tcPr>
          <w:p w14:paraId="03DD5E52" w14:textId="77777777" w:rsidR="002D544C" w:rsidRPr="00F46650" w:rsidRDefault="002D544C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541.290,00</w:t>
            </w:r>
          </w:p>
        </w:tc>
      </w:tr>
      <w:tr w:rsidR="002D544C" w:rsidRPr="00F46650" w14:paraId="323DB93B" w14:textId="77777777" w:rsidTr="007D2B83">
        <w:tc>
          <w:tcPr>
            <w:tcW w:w="637" w:type="dxa"/>
          </w:tcPr>
          <w:p w14:paraId="4318ABED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248875E5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Épico Eventos Ltda ME</w:t>
            </w:r>
          </w:p>
        </w:tc>
        <w:tc>
          <w:tcPr>
            <w:tcW w:w="2552" w:type="dxa"/>
          </w:tcPr>
          <w:p w14:paraId="221FA105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06, 07, 08, 09, 24, 29, 40, 44, 49, 54</w:t>
            </w:r>
          </w:p>
        </w:tc>
        <w:tc>
          <w:tcPr>
            <w:tcW w:w="2126" w:type="dxa"/>
          </w:tcPr>
          <w:p w14:paraId="3270F397" w14:textId="77777777" w:rsidR="002D544C" w:rsidRPr="00F46650" w:rsidRDefault="002D544C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307.542,00</w:t>
            </w:r>
          </w:p>
        </w:tc>
      </w:tr>
      <w:tr w:rsidR="002D544C" w:rsidRPr="00F46650" w14:paraId="1E9F765E" w14:textId="77777777" w:rsidTr="007D2B83">
        <w:tc>
          <w:tcPr>
            <w:tcW w:w="637" w:type="dxa"/>
          </w:tcPr>
          <w:p w14:paraId="04F7C9F4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310B4DFD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W &amp; M Promoções e Eventos Ltda</w:t>
            </w:r>
          </w:p>
        </w:tc>
        <w:tc>
          <w:tcPr>
            <w:tcW w:w="2552" w:type="dxa"/>
          </w:tcPr>
          <w:p w14:paraId="19BBAD2B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20, 21, 22, 23, 27, 31, 32, 33, 35, 38, 39, 41, 42, 43, 47, 48, 52, 53</w:t>
            </w:r>
          </w:p>
        </w:tc>
        <w:tc>
          <w:tcPr>
            <w:tcW w:w="2126" w:type="dxa"/>
          </w:tcPr>
          <w:p w14:paraId="4FEEFE52" w14:textId="77777777" w:rsidR="002D544C" w:rsidRPr="00F46650" w:rsidRDefault="002D544C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471.490,00</w:t>
            </w:r>
          </w:p>
        </w:tc>
      </w:tr>
      <w:tr w:rsidR="002D544C" w:rsidRPr="00F46650" w14:paraId="08D96927" w14:textId="77777777" w:rsidTr="007D2B83">
        <w:tc>
          <w:tcPr>
            <w:tcW w:w="637" w:type="dxa"/>
          </w:tcPr>
          <w:p w14:paraId="668CC12C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40DBAAB2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Jurandy dos Santos Elias EPP</w:t>
            </w:r>
          </w:p>
        </w:tc>
        <w:tc>
          <w:tcPr>
            <w:tcW w:w="2552" w:type="dxa"/>
          </w:tcPr>
          <w:p w14:paraId="46305637" w14:textId="77777777" w:rsidR="002D544C" w:rsidRPr="00F46650" w:rsidRDefault="002D544C" w:rsidP="007D2B83">
            <w:pPr>
              <w:pStyle w:val="TextoTabelaBoletim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11, 13, 14</w:t>
            </w:r>
          </w:p>
        </w:tc>
        <w:tc>
          <w:tcPr>
            <w:tcW w:w="2126" w:type="dxa"/>
          </w:tcPr>
          <w:p w14:paraId="476856DE" w14:textId="77777777" w:rsidR="002D544C" w:rsidRPr="00F46650" w:rsidRDefault="002D544C" w:rsidP="007D2B83">
            <w:pPr>
              <w:pStyle w:val="TextoTabelaBoletim"/>
              <w:jc w:val="right"/>
              <w:rPr>
                <w:rFonts w:ascii="Cambria" w:hAnsi="Cambria"/>
              </w:rPr>
            </w:pPr>
            <w:r w:rsidRPr="00F46650">
              <w:rPr>
                <w:rFonts w:ascii="Cambria" w:hAnsi="Cambria"/>
              </w:rPr>
              <w:t>42.250,00</w:t>
            </w:r>
          </w:p>
        </w:tc>
      </w:tr>
    </w:tbl>
    <w:p w14:paraId="2ADB7804" w14:textId="77777777" w:rsidR="006413A9" w:rsidRPr="00F46650" w:rsidRDefault="006413A9" w:rsidP="009B666E">
      <w:pPr>
        <w:jc w:val="both"/>
        <w:rPr>
          <w:rFonts w:ascii="Cambria" w:hAnsi="Cambria" w:cs="Arial"/>
        </w:rPr>
      </w:pPr>
    </w:p>
    <w:p w14:paraId="46DBD91C" w14:textId="77777777" w:rsidR="003B657B" w:rsidRPr="00F46650" w:rsidRDefault="003B657B" w:rsidP="009B666E">
      <w:pPr>
        <w:jc w:val="both"/>
        <w:rPr>
          <w:rFonts w:ascii="Cambria" w:hAnsi="Cambria" w:cs="Arial"/>
        </w:rPr>
      </w:pPr>
    </w:p>
    <w:p w14:paraId="6B5F93D9" w14:textId="19C67CA5" w:rsidR="009145A6" w:rsidRPr="00F46650" w:rsidRDefault="009145A6" w:rsidP="009B666E">
      <w:pPr>
        <w:jc w:val="both"/>
        <w:rPr>
          <w:rFonts w:ascii="Cambria" w:hAnsi="Cambria" w:cs="Arial"/>
        </w:rPr>
      </w:pPr>
      <w:r w:rsidRPr="00F46650">
        <w:rPr>
          <w:rFonts w:ascii="Cambria" w:hAnsi="Cambria" w:cs="Arial"/>
          <w:b/>
        </w:rPr>
        <w:t>OBJETO:</w:t>
      </w:r>
      <w:r w:rsidRPr="00F46650">
        <w:rPr>
          <w:rFonts w:ascii="Cambria" w:hAnsi="Cambria" w:cs="Arial"/>
        </w:rPr>
        <w:t xml:space="preserve"> </w:t>
      </w:r>
      <w:r w:rsidR="00D772D4" w:rsidRPr="00F46650">
        <w:rPr>
          <w:rFonts w:ascii="Cambria" w:hAnsi="Cambria" w:cs="Arial"/>
          <w:bCs/>
          <w:i/>
        </w:rPr>
        <w:t>Registro de preço para eventual fornecimento de materiais permanentes (bens móveis, informática e outros) para atender as necessidades deste Município</w:t>
      </w:r>
      <w:r w:rsidRPr="00F46650">
        <w:rPr>
          <w:rFonts w:ascii="Cambria" w:hAnsi="Cambria"/>
        </w:rPr>
        <w:t>.</w:t>
      </w:r>
    </w:p>
    <w:p w14:paraId="5851798B" w14:textId="73ECD386" w:rsidR="00075EAC" w:rsidRPr="00F46650" w:rsidRDefault="00075EAC" w:rsidP="009B666E">
      <w:pPr>
        <w:jc w:val="both"/>
        <w:rPr>
          <w:rFonts w:ascii="Cambria" w:hAnsi="Cambria"/>
        </w:rPr>
      </w:pPr>
    </w:p>
    <w:p w14:paraId="5F7BB3DD" w14:textId="77777777" w:rsidR="00871A43" w:rsidRPr="00F46650" w:rsidRDefault="00871A43" w:rsidP="009B666E">
      <w:pPr>
        <w:jc w:val="both"/>
        <w:rPr>
          <w:rFonts w:ascii="Cambria" w:hAnsi="Cambria"/>
        </w:rPr>
      </w:pPr>
    </w:p>
    <w:p w14:paraId="6B5F93DB" w14:textId="2195E980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  <w:b/>
        </w:rPr>
        <w:t>MODALIDADE DA LICITAÇÃO PREGÃO PRESENCIAL N°:</w:t>
      </w:r>
      <w:r w:rsidRPr="00F46650">
        <w:rPr>
          <w:rFonts w:ascii="Cambria" w:hAnsi="Cambria"/>
        </w:rPr>
        <w:t xml:space="preserve"> </w:t>
      </w:r>
      <w:r w:rsidR="00836D3D" w:rsidRPr="00F46650">
        <w:rPr>
          <w:rFonts w:ascii="Cambria" w:hAnsi="Cambria"/>
        </w:rPr>
        <w:t>081/2021</w:t>
      </w:r>
    </w:p>
    <w:p w14:paraId="6B5F93DC" w14:textId="48B0AD86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F4665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F4665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F46650">
        <w:rPr>
          <w:rFonts w:ascii="Cambria" w:hAnsi="Cambria"/>
          <w:b/>
        </w:rPr>
        <w:t xml:space="preserve">RECURSO ORÇAMENTÁRIO: </w:t>
      </w:r>
    </w:p>
    <w:p w14:paraId="58627C8F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00120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5515297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BDA4020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02.03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6EDADA39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02.03.20</w:t>
      </w:r>
      <w:r w:rsidRPr="00F97750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5CF2AB4D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04.122.0021.2028</w:t>
      </w:r>
      <w:r w:rsidRPr="00F97750">
        <w:rPr>
          <w:rFonts w:ascii="Cambria" w:eastAsia="@Malgun Gothic" w:hAnsi="Cambria"/>
          <w:sz w:val="20"/>
          <w:lang w:val="en-US"/>
        </w:rPr>
        <w:tab/>
        <w:t>FESTIVIDADES, EXPOSIÇÕES, EVENTOS, REUN</w:t>
      </w:r>
    </w:p>
    <w:p w14:paraId="64A286B5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3.3.90.36.00</w:t>
      </w:r>
      <w:r w:rsidRPr="00F97750">
        <w:rPr>
          <w:rFonts w:ascii="Cambria" w:eastAsia="@Malgun Gothic" w:hAnsi="Cambria"/>
          <w:sz w:val="20"/>
          <w:lang w:val="en-US"/>
        </w:rPr>
        <w:tab/>
        <w:t>Outros Serviços Terceiros- Pessoa Física</w:t>
      </w:r>
    </w:p>
    <w:p w14:paraId="4A16B082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637E5480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00402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07C9436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64E89B3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02.05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4E0566B4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02.05.10</w:t>
      </w:r>
      <w:r w:rsidRPr="00F97750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4041E20E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12.122.0021.2298</w:t>
      </w:r>
      <w:r w:rsidRPr="00F97750">
        <w:rPr>
          <w:rFonts w:ascii="Cambria" w:eastAsia="@Malgun Gothic" w:hAnsi="Cambria"/>
          <w:sz w:val="20"/>
          <w:lang w:val="en-US"/>
        </w:rPr>
        <w:tab/>
        <w:t>EVENTOS, FESTIVIDADES HOMENAGENS</w:t>
      </w:r>
    </w:p>
    <w:p w14:paraId="3A8A04AF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lastRenderedPageBreak/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5BE27FFE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1B552BFC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00565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2D852DED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93FAC98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02.06</w:t>
      </w:r>
      <w:r w:rsidRPr="00F97750">
        <w:rPr>
          <w:rFonts w:ascii="Cambria" w:eastAsia="@Malgun Gothic" w:hAnsi="Cambria"/>
          <w:sz w:val="20"/>
          <w:lang w:val="en-US"/>
        </w:rPr>
        <w:tab/>
        <w:t>SEC MUN DE ESPORTES LAZER E TURISMO</w:t>
      </w:r>
    </w:p>
    <w:p w14:paraId="4ACD38B5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02.06.10</w:t>
      </w:r>
      <w:r w:rsidRPr="00F97750">
        <w:rPr>
          <w:rFonts w:ascii="Cambria" w:eastAsia="@Malgun Gothic" w:hAnsi="Cambria"/>
          <w:sz w:val="20"/>
          <w:lang w:val="en-US"/>
        </w:rPr>
        <w:tab/>
        <w:t>SETOR DE ESPORTES</w:t>
      </w:r>
    </w:p>
    <w:p w14:paraId="3E054A66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27.812.0224.2094</w:t>
      </w:r>
      <w:r w:rsidRPr="00F97750">
        <w:rPr>
          <w:rFonts w:ascii="Cambria" w:eastAsia="@Malgun Gothic" w:hAnsi="Cambria"/>
          <w:sz w:val="20"/>
          <w:lang w:val="en-US"/>
        </w:rPr>
        <w:tab/>
        <w:t>MANUTENÇÃO DAS ATIV DESPORTO AMADOR</w:t>
      </w:r>
    </w:p>
    <w:p w14:paraId="6C04124E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733F1FB6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57B0802D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00628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29323051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5745178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02.07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5A662B5B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02.07.10</w:t>
      </w:r>
      <w:r w:rsidRPr="00F97750">
        <w:rPr>
          <w:rFonts w:ascii="Cambria" w:eastAsia="@Malgun Gothic" w:hAnsi="Cambria"/>
          <w:sz w:val="20"/>
          <w:lang w:val="en-US"/>
        </w:rPr>
        <w:tab/>
        <w:t>DIRETORIA DAS UNIDADES DE SAUDE</w:t>
      </w:r>
    </w:p>
    <w:p w14:paraId="1C9A15D5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10.122.0597.2442</w:t>
      </w:r>
      <w:r w:rsidRPr="00F97750">
        <w:rPr>
          <w:rFonts w:ascii="Cambria" w:eastAsia="@Malgun Gothic" w:hAnsi="Cambria"/>
          <w:sz w:val="20"/>
          <w:lang w:val="en-US"/>
        </w:rPr>
        <w:tab/>
        <w:t>CONFERENCIAS, EVENTOS HOMENAGENS</w:t>
      </w:r>
    </w:p>
    <w:p w14:paraId="5E4442B3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7BBFC150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1.02.00</w:t>
      </w:r>
      <w:r w:rsidRPr="00F97750">
        <w:rPr>
          <w:rFonts w:ascii="Cambria" w:eastAsia="@Malgun Gothic" w:hAnsi="Cambria"/>
          <w:sz w:val="20"/>
          <w:lang w:val="en-US"/>
        </w:rPr>
        <w:tab/>
        <w:t>Recursos Próprios - Saúde mínimo 15%</w:t>
      </w:r>
    </w:p>
    <w:p w14:paraId="066816AC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00786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23A7AA8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78806561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02.08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70BE3F15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02.08.10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4D870AC7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08.122.0589.2530</w:t>
      </w:r>
      <w:r w:rsidRPr="00F97750">
        <w:rPr>
          <w:rFonts w:ascii="Cambria" w:eastAsia="@Malgun Gothic" w:hAnsi="Cambria"/>
          <w:sz w:val="20"/>
          <w:lang w:val="en-US"/>
        </w:rPr>
        <w:tab/>
        <w:t>REALIZAÇÃO DE EVENTOS, SEMINÁRIOS, REUN</w:t>
      </w:r>
    </w:p>
    <w:p w14:paraId="50B561C3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59745E24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604C5EEC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Ficha</w:t>
      </w:r>
      <w:r w:rsidRPr="00F97750">
        <w:rPr>
          <w:rFonts w:ascii="Cambria" w:eastAsia="@Malgun Gothic" w:hAnsi="Cambria"/>
          <w:sz w:val="20"/>
          <w:lang w:val="en-US"/>
        </w:rPr>
        <w:tab/>
        <w:t>00900</w:t>
      </w:r>
      <w:r w:rsidRPr="00F97750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CE26763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Órgão:</w:t>
      </w:r>
      <w:r w:rsidRPr="00F97750">
        <w:rPr>
          <w:rFonts w:ascii="Cambria" w:eastAsia="@Malgun Gothic" w:hAnsi="Cambria"/>
          <w:sz w:val="20"/>
          <w:lang w:val="en-US"/>
        </w:rPr>
        <w:tab/>
        <w:t>02</w:t>
      </w:r>
      <w:r w:rsidRPr="00F97750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4A53122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Unidade:</w:t>
      </w:r>
      <w:r w:rsidRPr="00F97750">
        <w:rPr>
          <w:rFonts w:ascii="Cambria" w:eastAsia="@Malgun Gothic" w:hAnsi="Cambria"/>
          <w:sz w:val="20"/>
          <w:lang w:val="en-US"/>
        </w:rPr>
        <w:tab/>
        <w:t>02.11</w:t>
      </w:r>
      <w:r w:rsidRPr="00F97750">
        <w:rPr>
          <w:rFonts w:ascii="Cambria" w:eastAsia="@Malgun Gothic" w:hAnsi="Cambria"/>
          <w:sz w:val="20"/>
          <w:lang w:val="en-US"/>
        </w:rPr>
        <w:tab/>
        <w:t>SECRETARIA MUNICIPAL DE CULTURA</w:t>
      </w:r>
    </w:p>
    <w:p w14:paraId="105ABC0C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Sub-Unidade:</w:t>
      </w:r>
      <w:r w:rsidRPr="00F97750">
        <w:rPr>
          <w:rFonts w:ascii="Cambria" w:eastAsia="@Malgun Gothic" w:hAnsi="Cambria"/>
          <w:sz w:val="20"/>
          <w:lang w:val="en-US"/>
        </w:rPr>
        <w:tab/>
        <w:t>02.11.10</w:t>
      </w:r>
      <w:r w:rsidRPr="00F97750">
        <w:rPr>
          <w:rFonts w:ascii="Cambria" w:eastAsia="@Malgun Gothic" w:hAnsi="Cambria"/>
          <w:sz w:val="20"/>
          <w:lang w:val="en-US"/>
        </w:rPr>
        <w:tab/>
        <w:t>SETOR DE CULTURA</w:t>
      </w:r>
    </w:p>
    <w:p w14:paraId="03ECD1E9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F97750">
        <w:rPr>
          <w:rFonts w:ascii="Cambria" w:eastAsia="@Malgun Gothic" w:hAnsi="Cambria"/>
          <w:sz w:val="20"/>
          <w:lang w:val="en-US"/>
        </w:rPr>
        <w:tab/>
        <w:t>13.392.0247.2100</w:t>
      </w:r>
      <w:r w:rsidRPr="00F97750">
        <w:rPr>
          <w:rFonts w:ascii="Cambria" w:eastAsia="@Malgun Gothic" w:hAnsi="Cambria"/>
          <w:sz w:val="20"/>
          <w:lang w:val="en-US"/>
        </w:rPr>
        <w:tab/>
        <w:t>MANUTENÇÃO DAS FESTIVIDADES TRADICIONAI</w:t>
      </w:r>
    </w:p>
    <w:p w14:paraId="2F3D77F1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Elemento da Despesa:</w:t>
      </w:r>
      <w:r w:rsidRPr="00F97750">
        <w:rPr>
          <w:rFonts w:ascii="Cambria" w:eastAsia="@Malgun Gothic" w:hAnsi="Cambria"/>
          <w:sz w:val="20"/>
          <w:lang w:val="en-US"/>
        </w:rPr>
        <w:tab/>
        <w:t>3.3.90.39.00</w:t>
      </w:r>
      <w:r w:rsidRPr="00F97750">
        <w:rPr>
          <w:rFonts w:ascii="Cambria" w:eastAsia="@Malgun Gothic" w:hAnsi="Cambria"/>
          <w:sz w:val="20"/>
          <w:lang w:val="en-US"/>
        </w:rPr>
        <w:tab/>
        <w:t>Outros Serv. Terceiros - Pessoa Jurídica</w:t>
      </w:r>
    </w:p>
    <w:p w14:paraId="642F170A" w14:textId="77777777" w:rsidR="005A1AD7" w:rsidRPr="00F97750" w:rsidRDefault="005A1AD7" w:rsidP="005A1A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F97750">
        <w:rPr>
          <w:rFonts w:ascii="Cambria" w:eastAsia="@Malgun Gothic" w:hAnsi="Cambria"/>
          <w:sz w:val="20"/>
          <w:lang w:val="en-US"/>
        </w:rPr>
        <w:tab/>
        <w:t>Fonte de Recurso:</w:t>
      </w:r>
      <w:r w:rsidRPr="00F97750">
        <w:rPr>
          <w:rFonts w:ascii="Cambria" w:eastAsia="@Malgun Gothic" w:hAnsi="Cambria"/>
          <w:sz w:val="20"/>
          <w:lang w:val="en-US"/>
        </w:rPr>
        <w:tab/>
        <w:t>1.00.00</w:t>
      </w:r>
      <w:r w:rsidRPr="00F97750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965005A" w14:textId="77777777" w:rsidR="006A09D7" w:rsidRPr="00F46650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F4665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140A54AD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  <w:b/>
        </w:rPr>
        <w:t>VALOR DA ATA:</w:t>
      </w:r>
      <w:r w:rsidRPr="00F46650">
        <w:rPr>
          <w:rFonts w:ascii="Cambria" w:hAnsi="Cambria"/>
        </w:rPr>
        <w:t xml:space="preserve"> </w:t>
      </w:r>
      <w:r w:rsidR="001E0D48" w:rsidRPr="00F46650">
        <w:rPr>
          <w:rFonts w:ascii="Cambria" w:hAnsi="Cambria"/>
        </w:rPr>
        <w:t xml:space="preserve">R$ </w:t>
      </w:r>
      <w:r w:rsidR="00392EBD">
        <w:rPr>
          <w:rFonts w:ascii="Cambria" w:hAnsi="Cambria"/>
        </w:rPr>
        <w:t>1.531.342,00 (um milhão e quinhentos e trinta e um mil e trezentos e quarenta e dois reais</w:t>
      </w:r>
      <w:r w:rsidR="001E0D48" w:rsidRPr="00F46650">
        <w:rPr>
          <w:rFonts w:ascii="Cambria" w:hAnsi="Cambria"/>
        </w:rPr>
        <w:t>)</w:t>
      </w:r>
      <w:r w:rsidRPr="00F46650">
        <w:rPr>
          <w:rFonts w:ascii="Cambria" w:hAnsi="Cambria"/>
        </w:rPr>
        <w:t>.</w:t>
      </w:r>
    </w:p>
    <w:p w14:paraId="6B5F9420" w14:textId="3573AC18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F4665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5FF9F706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  <w:b/>
        </w:rPr>
        <w:t>VIGÊNCIA:</w:t>
      </w:r>
      <w:r w:rsidRPr="00F46650">
        <w:rPr>
          <w:rFonts w:ascii="Cambria" w:hAnsi="Cambria"/>
        </w:rPr>
        <w:t xml:space="preserve"> </w:t>
      </w:r>
      <w:r w:rsidR="00525C74">
        <w:rPr>
          <w:rFonts w:ascii="Cambria" w:hAnsi="Cambria"/>
        </w:rPr>
        <w:t>17</w:t>
      </w:r>
      <w:r w:rsidR="00F52737" w:rsidRPr="00F46650">
        <w:rPr>
          <w:rFonts w:ascii="Cambria" w:hAnsi="Cambria"/>
        </w:rPr>
        <w:t>/11</w:t>
      </w:r>
      <w:r w:rsidR="008775D6" w:rsidRPr="00F46650">
        <w:rPr>
          <w:rFonts w:ascii="Cambria" w:hAnsi="Cambria"/>
        </w:rPr>
        <w:t>/</w:t>
      </w:r>
      <w:r w:rsidR="00E42625" w:rsidRPr="00F46650">
        <w:rPr>
          <w:rFonts w:ascii="Cambria" w:hAnsi="Cambria"/>
        </w:rPr>
        <w:t>2021</w:t>
      </w:r>
      <w:r w:rsidRPr="00F46650">
        <w:rPr>
          <w:rFonts w:ascii="Cambria" w:hAnsi="Cambria"/>
        </w:rPr>
        <w:t xml:space="preserve"> a </w:t>
      </w:r>
      <w:r w:rsidR="00805ACF">
        <w:rPr>
          <w:rFonts w:ascii="Cambria" w:hAnsi="Cambria"/>
        </w:rPr>
        <w:t>16</w:t>
      </w:r>
      <w:r w:rsidR="00CE15FD" w:rsidRPr="00F46650">
        <w:rPr>
          <w:rFonts w:ascii="Cambria" w:hAnsi="Cambria"/>
        </w:rPr>
        <w:t>/11</w:t>
      </w:r>
      <w:r w:rsidR="00E42625" w:rsidRPr="00F46650">
        <w:rPr>
          <w:rFonts w:ascii="Cambria" w:hAnsi="Cambria"/>
        </w:rPr>
        <w:t>/2022</w:t>
      </w:r>
    </w:p>
    <w:p w14:paraId="6B5F9422" w14:textId="107CF0A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F4665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8DBA5ED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 xml:space="preserve">Publicado em </w:t>
      </w:r>
      <w:r w:rsidR="001F42B4">
        <w:rPr>
          <w:rFonts w:ascii="Cambria" w:hAnsi="Cambria"/>
        </w:rPr>
        <w:t>17</w:t>
      </w:r>
      <w:r w:rsidR="00C0416D" w:rsidRPr="00F46650">
        <w:rPr>
          <w:rFonts w:ascii="Cambria" w:hAnsi="Cambria"/>
        </w:rPr>
        <w:t>/11</w:t>
      </w:r>
      <w:r w:rsidR="00364085" w:rsidRPr="00F46650">
        <w:rPr>
          <w:rFonts w:ascii="Cambria" w:hAnsi="Cambria"/>
        </w:rPr>
        <w:t>/</w:t>
      </w:r>
      <w:r w:rsidR="00F335BE" w:rsidRPr="00F46650">
        <w:rPr>
          <w:rFonts w:ascii="Cambria" w:hAnsi="Cambria"/>
        </w:rPr>
        <w:t>2021</w:t>
      </w:r>
      <w:r w:rsidRPr="00F4665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F46650" w:rsidRDefault="007B6FDD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________________________</w:t>
      </w:r>
    </w:p>
    <w:p w14:paraId="6B5F9429" w14:textId="77777777" w:rsidR="009145A6" w:rsidRPr="00F46650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F46650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F46650" w:rsidRDefault="009145A6" w:rsidP="009B666E">
      <w:pPr>
        <w:pStyle w:val="TextoBoletim"/>
        <w:jc w:val="both"/>
        <w:rPr>
          <w:rFonts w:ascii="Cambria" w:hAnsi="Cambria"/>
        </w:rPr>
      </w:pPr>
      <w:r w:rsidRPr="00F46650">
        <w:rPr>
          <w:rFonts w:ascii="Cambria" w:hAnsi="Cambria"/>
        </w:rPr>
        <w:t>Pregoeiro</w:t>
      </w:r>
    </w:p>
    <w:sectPr w:rsidR="009145A6" w:rsidRPr="00F4665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25B3F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F1CAA"/>
    <w:rsid w:val="000F4880"/>
    <w:rsid w:val="00111F3A"/>
    <w:rsid w:val="00134F82"/>
    <w:rsid w:val="0015344C"/>
    <w:rsid w:val="001537AB"/>
    <w:rsid w:val="00155A35"/>
    <w:rsid w:val="001A370C"/>
    <w:rsid w:val="001D1853"/>
    <w:rsid w:val="001E0D48"/>
    <w:rsid w:val="001E677C"/>
    <w:rsid w:val="001F42B4"/>
    <w:rsid w:val="00206EDC"/>
    <w:rsid w:val="0021210A"/>
    <w:rsid w:val="0021218C"/>
    <w:rsid w:val="00235776"/>
    <w:rsid w:val="00254182"/>
    <w:rsid w:val="00266BD8"/>
    <w:rsid w:val="0027164D"/>
    <w:rsid w:val="00273B28"/>
    <w:rsid w:val="00274EB1"/>
    <w:rsid w:val="00276351"/>
    <w:rsid w:val="002A68FD"/>
    <w:rsid w:val="002D544C"/>
    <w:rsid w:val="0030524F"/>
    <w:rsid w:val="003214FD"/>
    <w:rsid w:val="0032606C"/>
    <w:rsid w:val="00336F5D"/>
    <w:rsid w:val="00340BE9"/>
    <w:rsid w:val="00354774"/>
    <w:rsid w:val="00363190"/>
    <w:rsid w:val="00364085"/>
    <w:rsid w:val="0037111C"/>
    <w:rsid w:val="003902E1"/>
    <w:rsid w:val="00392EBD"/>
    <w:rsid w:val="003A5A47"/>
    <w:rsid w:val="003B49DD"/>
    <w:rsid w:val="003B657B"/>
    <w:rsid w:val="003C58EB"/>
    <w:rsid w:val="00400674"/>
    <w:rsid w:val="00404DA9"/>
    <w:rsid w:val="004511BA"/>
    <w:rsid w:val="00456A6F"/>
    <w:rsid w:val="00462455"/>
    <w:rsid w:val="004732C1"/>
    <w:rsid w:val="0048701F"/>
    <w:rsid w:val="004A6D46"/>
    <w:rsid w:val="004C58DA"/>
    <w:rsid w:val="004D2939"/>
    <w:rsid w:val="00504B5A"/>
    <w:rsid w:val="00505CA7"/>
    <w:rsid w:val="00521081"/>
    <w:rsid w:val="00525C74"/>
    <w:rsid w:val="005425D9"/>
    <w:rsid w:val="00543704"/>
    <w:rsid w:val="0058037C"/>
    <w:rsid w:val="005A1AD7"/>
    <w:rsid w:val="005C1437"/>
    <w:rsid w:val="005C3461"/>
    <w:rsid w:val="005C40C1"/>
    <w:rsid w:val="005C4D65"/>
    <w:rsid w:val="005E2253"/>
    <w:rsid w:val="0062295D"/>
    <w:rsid w:val="006268AC"/>
    <w:rsid w:val="006324F5"/>
    <w:rsid w:val="006413A9"/>
    <w:rsid w:val="006479E5"/>
    <w:rsid w:val="0065543E"/>
    <w:rsid w:val="006617B7"/>
    <w:rsid w:val="00665209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D218A"/>
    <w:rsid w:val="006E2876"/>
    <w:rsid w:val="006E6D49"/>
    <w:rsid w:val="006F3C43"/>
    <w:rsid w:val="00715E79"/>
    <w:rsid w:val="007167A1"/>
    <w:rsid w:val="00773E6D"/>
    <w:rsid w:val="0077611C"/>
    <w:rsid w:val="00776AE7"/>
    <w:rsid w:val="007814C0"/>
    <w:rsid w:val="00782C04"/>
    <w:rsid w:val="00792DA9"/>
    <w:rsid w:val="00793712"/>
    <w:rsid w:val="007A6938"/>
    <w:rsid w:val="007A6A83"/>
    <w:rsid w:val="007B6FDD"/>
    <w:rsid w:val="007C6553"/>
    <w:rsid w:val="007D544B"/>
    <w:rsid w:val="00805ACF"/>
    <w:rsid w:val="00806BEE"/>
    <w:rsid w:val="0081544B"/>
    <w:rsid w:val="00836D3D"/>
    <w:rsid w:val="008523E3"/>
    <w:rsid w:val="00871A43"/>
    <w:rsid w:val="008775D6"/>
    <w:rsid w:val="008A3F98"/>
    <w:rsid w:val="008A4CD3"/>
    <w:rsid w:val="008B13A9"/>
    <w:rsid w:val="008B445F"/>
    <w:rsid w:val="008C317B"/>
    <w:rsid w:val="008C38D8"/>
    <w:rsid w:val="008D483C"/>
    <w:rsid w:val="008E770D"/>
    <w:rsid w:val="009145A6"/>
    <w:rsid w:val="00923F56"/>
    <w:rsid w:val="00940D88"/>
    <w:rsid w:val="009441C0"/>
    <w:rsid w:val="00944234"/>
    <w:rsid w:val="00955A28"/>
    <w:rsid w:val="009635B7"/>
    <w:rsid w:val="00965282"/>
    <w:rsid w:val="0097272C"/>
    <w:rsid w:val="009B666E"/>
    <w:rsid w:val="009C64A8"/>
    <w:rsid w:val="009C6D14"/>
    <w:rsid w:val="009D3274"/>
    <w:rsid w:val="00A00FB8"/>
    <w:rsid w:val="00A06100"/>
    <w:rsid w:val="00A07A51"/>
    <w:rsid w:val="00A15160"/>
    <w:rsid w:val="00A21AC3"/>
    <w:rsid w:val="00A22C70"/>
    <w:rsid w:val="00A30C39"/>
    <w:rsid w:val="00A450FE"/>
    <w:rsid w:val="00A46238"/>
    <w:rsid w:val="00A52D72"/>
    <w:rsid w:val="00A63FD5"/>
    <w:rsid w:val="00A74EA2"/>
    <w:rsid w:val="00A82A36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45683"/>
    <w:rsid w:val="00B56F82"/>
    <w:rsid w:val="00B75A7F"/>
    <w:rsid w:val="00BC1DAB"/>
    <w:rsid w:val="00BC37BC"/>
    <w:rsid w:val="00BD12EA"/>
    <w:rsid w:val="00BD59D2"/>
    <w:rsid w:val="00BE2631"/>
    <w:rsid w:val="00C0294D"/>
    <w:rsid w:val="00C034F6"/>
    <w:rsid w:val="00C0416D"/>
    <w:rsid w:val="00C216C2"/>
    <w:rsid w:val="00C22E69"/>
    <w:rsid w:val="00C26252"/>
    <w:rsid w:val="00C44E22"/>
    <w:rsid w:val="00C50E86"/>
    <w:rsid w:val="00C906D7"/>
    <w:rsid w:val="00C916B2"/>
    <w:rsid w:val="00C92788"/>
    <w:rsid w:val="00CA4078"/>
    <w:rsid w:val="00CA71C0"/>
    <w:rsid w:val="00CB771A"/>
    <w:rsid w:val="00CC670F"/>
    <w:rsid w:val="00CD5DA3"/>
    <w:rsid w:val="00CE15FD"/>
    <w:rsid w:val="00D23576"/>
    <w:rsid w:val="00D23740"/>
    <w:rsid w:val="00D41CBA"/>
    <w:rsid w:val="00D43F94"/>
    <w:rsid w:val="00D442C2"/>
    <w:rsid w:val="00D638C7"/>
    <w:rsid w:val="00D772D4"/>
    <w:rsid w:val="00D85BAE"/>
    <w:rsid w:val="00DB14D2"/>
    <w:rsid w:val="00DB3753"/>
    <w:rsid w:val="00DC2437"/>
    <w:rsid w:val="00DE6A79"/>
    <w:rsid w:val="00E2157C"/>
    <w:rsid w:val="00E42625"/>
    <w:rsid w:val="00E44410"/>
    <w:rsid w:val="00E4531B"/>
    <w:rsid w:val="00E74308"/>
    <w:rsid w:val="00E84D59"/>
    <w:rsid w:val="00EA0FB8"/>
    <w:rsid w:val="00EA47C8"/>
    <w:rsid w:val="00EB5C2A"/>
    <w:rsid w:val="00EC4BCD"/>
    <w:rsid w:val="00EC6683"/>
    <w:rsid w:val="00ED1EB1"/>
    <w:rsid w:val="00EE045E"/>
    <w:rsid w:val="00EE4FE1"/>
    <w:rsid w:val="00F01812"/>
    <w:rsid w:val="00F026F1"/>
    <w:rsid w:val="00F031F7"/>
    <w:rsid w:val="00F0625C"/>
    <w:rsid w:val="00F176F7"/>
    <w:rsid w:val="00F178BA"/>
    <w:rsid w:val="00F3099B"/>
    <w:rsid w:val="00F335BE"/>
    <w:rsid w:val="00F429B5"/>
    <w:rsid w:val="00F46650"/>
    <w:rsid w:val="00F46A7E"/>
    <w:rsid w:val="00F5084F"/>
    <w:rsid w:val="00F51056"/>
    <w:rsid w:val="00F52737"/>
    <w:rsid w:val="00F623D2"/>
    <w:rsid w:val="00F633FB"/>
    <w:rsid w:val="00F634F9"/>
    <w:rsid w:val="00F7009B"/>
    <w:rsid w:val="00FA0F8F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216</cp:revision>
  <cp:lastPrinted>2021-09-10T16:36:00Z</cp:lastPrinted>
  <dcterms:created xsi:type="dcterms:W3CDTF">2018-03-07T15:12:00Z</dcterms:created>
  <dcterms:modified xsi:type="dcterms:W3CDTF">2021-12-01T18:20:00Z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