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05CB5CC5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EB3A39">
        <w:rPr>
          <w:rFonts w:ascii="Cambria" w:hAnsi="Cambria"/>
          <w:sz w:val="24"/>
          <w:szCs w:val="24"/>
        </w:rPr>
        <w:t>050/2021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C316EC">
        <w:rPr>
          <w:rFonts w:ascii="Cambria" w:hAnsi="Cambria"/>
          <w:sz w:val="24"/>
          <w:szCs w:val="24"/>
        </w:rPr>
        <w:t>029/2021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EA5A49" w14:paraId="5F47855F" w14:textId="77777777" w:rsidTr="00EA5A49">
        <w:trPr>
          <w:trHeight w:val="657"/>
        </w:trPr>
        <w:tc>
          <w:tcPr>
            <w:tcW w:w="709" w:type="dxa"/>
          </w:tcPr>
          <w:p w14:paraId="36202039" w14:textId="77777777" w:rsidR="008F0E69" w:rsidRPr="00EA5A49" w:rsidRDefault="008F0E69" w:rsidP="00EA5A49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0980E8BE" w14:textId="63D287CB" w:rsidR="008F0E69" w:rsidRPr="00EA5A49" w:rsidRDefault="007E5261" w:rsidP="00EA5A49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 xml:space="preserve">Instituto de Documentos </w:t>
            </w:r>
            <w:proofErr w:type="spellStart"/>
            <w:r>
              <w:rPr>
                <w:rFonts w:ascii="Cambria" w:hAnsi="Cambria"/>
                <w:bCs w:val="0"/>
                <w:sz w:val="24"/>
                <w:szCs w:val="24"/>
              </w:rPr>
              <w:t>Eireli</w:t>
            </w:r>
            <w:proofErr w:type="spellEnd"/>
          </w:p>
        </w:tc>
        <w:tc>
          <w:tcPr>
            <w:tcW w:w="1417" w:type="dxa"/>
          </w:tcPr>
          <w:p w14:paraId="316D7480" w14:textId="71AAE723" w:rsidR="008F0E69" w:rsidRPr="00EA5A49" w:rsidRDefault="007E5261" w:rsidP="00EA5A4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F1B242C" w14:textId="64155DD7" w:rsidR="008F0E69" w:rsidRPr="00EA5A49" w:rsidRDefault="007E5261" w:rsidP="0006272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45.000,00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4FD4FAC0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7E5261">
        <w:rPr>
          <w:rFonts w:ascii="Cambria" w:hAnsi="Cambria"/>
          <w:sz w:val="24"/>
          <w:szCs w:val="24"/>
        </w:rPr>
        <w:t>28</w:t>
      </w:r>
      <w:r w:rsidR="00E679BD">
        <w:rPr>
          <w:rFonts w:ascii="Cambria" w:hAnsi="Cambria"/>
          <w:sz w:val="24"/>
          <w:szCs w:val="24"/>
        </w:rPr>
        <w:t xml:space="preserve"> de maio</w:t>
      </w:r>
      <w:r w:rsidR="00A52E0F">
        <w:rPr>
          <w:rFonts w:ascii="Cambria" w:hAnsi="Cambria"/>
          <w:sz w:val="24"/>
          <w:szCs w:val="24"/>
        </w:rPr>
        <w:t xml:space="preserve"> 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10AE9151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34E1FB4B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EB3A39">
        <w:rPr>
          <w:rFonts w:ascii="Cambria" w:hAnsi="Cambria"/>
          <w:sz w:val="24"/>
          <w:szCs w:val="24"/>
        </w:rPr>
        <w:t>050/2021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C316EC">
        <w:rPr>
          <w:rFonts w:ascii="Cambria" w:hAnsi="Cambria"/>
          <w:sz w:val="24"/>
          <w:szCs w:val="24"/>
        </w:rPr>
        <w:t>029/2021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B62309" w:rsidRPr="00772F4D" w14:paraId="69AA3C80" w14:textId="77777777" w:rsidTr="00EB69F5">
        <w:tc>
          <w:tcPr>
            <w:tcW w:w="709" w:type="dxa"/>
            <w:shd w:val="clear" w:color="auto" w:fill="D9D9D9"/>
          </w:tcPr>
          <w:p w14:paraId="7002FD34" w14:textId="77777777" w:rsidR="00B62309" w:rsidRPr="00772F4D" w:rsidRDefault="00B62309" w:rsidP="00EB69F5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DB89779" w14:textId="77777777" w:rsidR="00B62309" w:rsidRPr="00772F4D" w:rsidRDefault="00B62309" w:rsidP="00EB69F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6D97BFDE" w14:textId="77777777" w:rsidR="00B62309" w:rsidRPr="00772F4D" w:rsidRDefault="00B62309" w:rsidP="00EB69F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71A8895A" w14:textId="77777777" w:rsidR="00B62309" w:rsidRPr="00772F4D" w:rsidRDefault="00B62309" w:rsidP="00EB69F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B62309" w:rsidRPr="00EA5A49" w14:paraId="1291E50B" w14:textId="77777777" w:rsidTr="00EB69F5">
        <w:trPr>
          <w:trHeight w:val="657"/>
        </w:trPr>
        <w:tc>
          <w:tcPr>
            <w:tcW w:w="709" w:type="dxa"/>
          </w:tcPr>
          <w:p w14:paraId="42DFEF9D" w14:textId="77777777" w:rsidR="00B62309" w:rsidRPr="00EA5A49" w:rsidRDefault="00B62309" w:rsidP="00EB69F5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23F83034" w14:textId="77777777" w:rsidR="00B62309" w:rsidRPr="00EA5A49" w:rsidRDefault="00B62309" w:rsidP="00EB69F5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 xml:space="preserve">Instituto de Documentos </w:t>
            </w:r>
            <w:proofErr w:type="spellStart"/>
            <w:r>
              <w:rPr>
                <w:rFonts w:ascii="Cambria" w:hAnsi="Cambria"/>
                <w:bCs w:val="0"/>
                <w:sz w:val="24"/>
                <w:szCs w:val="24"/>
              </w:rPr>
              <w:t>Eireli</w:t>
            </w:r>
            <w:proofErr w:type="spellEnd"/>
          </w:p>
        </w:tc>
        <w:tc>
          <w:tcPr>
            <w:tcW w:w="1417" w:type="dxa"/>
          </w:tcPr>
          <w:p w14:paraId="035E1063" w14:textId="77777777" w:rsidR="00B62309" w:rsidRPr="00EA5A49" w:rsidRDefault="00B62309" w:rsidP="00EB69F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AA7631B" w14:textId="77777777" w:rsidR="00B62309" w:rsidRPr="00EA5A49" w:rsidRDefault="00B62309" w:rsidP="00EB69F5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45.000,00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175E56AA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9C574D">
        <w:rPr>
          <w:rFonts w:ascii="Cambria" w:hAnsi="Cambria"/>
          <w:sz w:val="24"/>
          <w:szCs w:val="24"/>
        </w:rPr>
        <w:t>28</w:t>
      </w:r>
      <w:r w:rsidR="00720298">
        <w:rPr>
          <w:rFonts w:ascii="Cambria" w:hAnsi="Cambria"/>
          <w:sz w:val="24"/>
          <w:szCs w:val="24"/>
        </w:rPr>
        <w:t xml:space="preserve"> de maio</w:t>
      </w:r>
      <w:r w:rsidR="000433BB">
        <w:rPr>
          <w:rFonts w:ascii="Cambria" w:hAnsi="Cambria"/>
          <w:sz w:val="24"/>
          <w:szCs w:val="24"/>
        </w:rPr>
        <w:t xml:space="preserve">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2739A8B1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EB3A39">
        <w:rPr>
          <w:rFonts w:ascii="Cambria" w:hAnsi="Cambria"/>
          <w:sz w:val="24"/>
          <w:szCs w:val="24"/>
        </w:rPr>
        <w:t>050/2021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C316EC">
        <w:rPr>
          <w:rFonts w:ascii="Cambria" w:hAnsi="Cambria"/>
          <w:sz w:val="24"/>
          <w:szCs w:val="24"/>
        </w:rPr>
        <w:t>029/2021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B16B4F" w:rsidRPr="00772F4D" w14:paraId="43F48CDC" w14:textId="77777777" w:rsidTr="00EB69F5">
        <w:tc>
          <w:tcPr>
            <w:tcW w:w="709" w:type="dxa"/>
            <w:shd w:val="clear" w:color="auto" w:fill="D9D9D9"/>
          </w:tcPr>
          <w:p w14:paraId="4E0CC2DC" w14:textId="77777777" w:rsidR="00B16B4F" w:rsidRPr="00772F4D" w:rsidRDefault="00B16B4F" w:rsidP="00EB69F5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5A9C62D6" w14:textId="77777777" w:rsidR="00B16B4F" w:rsidRPr="00772F4D" w:rsidRDefault="00B16B4F" w:rsidP="00EB69F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3C88A1AE" w14:textId="77777777" w:rsidR="00B16B4F" w:rsidRPr="00772F4D" w:rsidRDefault="00B16B4F" w:rsidP="00EB69F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60AF664D" w14:textId="77777777" w:rsidR="00B16B4F" w:rsidRPr="00772F4D" w:rsidRDefault="00B16B4F" w:rsidP="00EB69F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B16B4F" w:rsidRPr="00EA5A49" w14:paraId="0DD26BCC" w14:textId="77777777" w:rsidTr="00EB69F5">
        <w:trPr>
          <w:trHeight w:val="657"/>
        </w:trPr>
        <w:tc>
          <w:tcPr>
            <w:tcW w:w="709" w:type="dxa"/>
          </w:tcPr>
          <w:p w14:paraId="17CCBB8D" w14:textId="77777777" w:rsidR="00B16B4F" w:rsidRPr="00EA5A49" w:rsidRDefault="00B16B4F" w:rsidP="00EB69F5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2443CBB8" w14:textId="77777777" w:rsidR="00B16B4F" w:rsidRPr="00EA5A49" w:rsidRDefault="00B16B4F" w:rsidP="00EB69F5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 xml:space="preserve">Instituto de Documentos </w:t>
            </w:r>
            <w:proofErr w:type="spellStart"/>
            <w:r>
              <w:rPr>
                <w:rFonts w:ascii="Cambria" w:hAnsi="Cambria"/>
                <w:bCs w:val="0"/>
                <w:sz w:val="24"/>
                <w:szCs w:val="24"/>
              </w:rPr>
              <w:t>Eireli</w:t>
            </w:r>
            <w:proofErr w:type="spellEnd"/>
          </w:p>
        </w:tc>
        <w:tc>
          <w:tcPr>
            <w:tcW w:w="1417" w:type="dxa"/>
          </w:tcPr>
          <w:p w14:paraId="57EB0DDC" w14:textId="77777777" w:rsidR="00B16B4F" w:rsidRPr="00EA5A49" w:rsidRDefault="00B16B4F" w:rsidP="00EB69F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6F7F9DB7" w14:textId="77777777" w:rsidR="00B16B4F" w:rsidRPr="00EA5A49" w:rsidRDefault="00B16B4F" w:rsidP="00EB69F5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45.000,00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16954472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795CE5">
        <w:rPr>
          <w:rFonts w:ascii="Cambria" w:hAnsi="Cambria"/>
          <w:sz w:val="24"/>
          <w:szCs w:val="24"/>
        </w:rPr>
        <w:t>28</w:t>
      </w:r>
      <w:r w:rsidR="002B483B">
        <w:rPr>
          <w:rFonts w:ascii="Cambria" w:hAnsi="Cambria"/>
          <w:sz w:val="24"/>
          <w:szCs w:val="24"/>
        </w:rPr>
        <w:t>/05</w:t>
      </w:r>
      <w:r w:rsidR="009D49CE">
        <w:rPr>
          <w:rFonts w:ascii="Cambria" w:hAnsi="Cambria"/>
          <w:sz w:val="24"/>
          <w:szCs w:val="24"/>
        </w:rPr>
        <w:t>/</w:t>
      </w:r>
      <w:r w:rsidR="00E35822">
        <w:rPr>
          <w:rFonts w:ascii="Cambria" w:hAnsi="Cambria"/>
          <w:sz w:val="24"/>
          <w:szCs w:val="24"/>
        </w:rPr>
        <w:t>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0326FEB3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EB3A39">
        <w:rPr>
          <w:rFonts w:ascii="Cambria" w:hAnsi="Cambria"/>
          <w:b/>
          <w:sz w:val="24"/>
          <w:szCs w:val="24"/>
        </w:rPr>
        <w:t>050/2021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C316EC">
        <w:rPr>
          <w:rFonts w:ascii="Cambria" w:hAnsi="Cambria"/>
          <w:b/>
          <w:sz w:val="24"/>
          <w:szCs w:val="24"/>
        </w:rPr>
        <w:t>029/2021</w:t>
      </w:r>
    </w:p>
    <w:p w14:paraId="2954CF65" w14:textId="3D0C9453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6A30FCB" w14:textId="77777777" w:rsidR="00717D2C" w:rsidRDefault="00717D2C" w:rsidP="003F7FBE">
      <w:pPr>
        <w:pStyle w:val="TextoBoletim"/>
        <w:rPr>
          <w:rFonts w:ascii="Cambria" w:hAnsi="Cambria"/>
          <w:sz w:val="24"/>
          <w:szCs w:val="24"/>
        </w:rPr>
      </w:pPr>
    </w:p>
    <w:p w14:paraId="6B1D035C" w14:textId="77777777" w:rsidR="00717D2C" w:rsidRPr="00AE243F" w:rsidRDefault="00717D2C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CF3EBA2" w14:textId="68D97899" w:rsidR="00717D2C" w:rsidRDefault="00717D2C" w:rsidP="003F7FBE">
      <w:pPr>
        <w:pStyle w:val="Corpodetexto"/>
        <w:rPr>
          <w:rFonts w:ascii="Cambria" w:hAnsi="Cambria"/>
          <w:sz w:val="24"/>
          <w:szCs w:val="24"/>
        </w:rPr>
      </w:pPr>
    </w:p>
    <w:p w14:paraId="79F46DA7" w14:textId="77777777" w:rsidR="00C52B72" w:rsidRPr="00AE243F" w:rsidRDefault="00C52B72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24A37308" w:rsidR="006E7D7B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276E8F" w:rsidRPr="00772F4D" w14:paraId="13D8D7E9" w14:textId="77777777" w:rsidTr="00EB69F5">
        <w:tc>
          <w:tcPr>
            <w:tcW w:w="709" w:type="dxa"/>
            <w:shd w:val="clear" w:color="auto" w:fill="D9D9D9"/>
          </w:tcPr>
          <w:p w14:paraId="2D39BA1D" w14:textId="77777777" w:rsidR="00276E8F" w:rsidRPr="00772F4D" w:rsidRDefault="00276E8F" w:rsidP="00EB69F5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1AA5B504" w14:textId="77777777" w:rsidR="00276E8F" w:rsidRPr="00772F4D" w:rsidRDefault="00276E8F" w:rsidP="00EB69F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621E230F" w14:textId="77777777" w:rsidR="00276E8F" w:rsidRPr="00772F4D" w:rsidRDefault="00276E8F" w:rsidP="00EB69F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933D0AA" w14:textId="77777777" w:rsidR="00276E8F" w:rsidRPr="00772F4D" w:rsidRDefault="00276E8F" w:rsidP="00EB69F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276E8F" w:rsidRPr="00EA5A49" w14:paraId="72B17C81" w14:textId="77777777" w:rsidTr="00EB69F5">
        <w:trPr>
          <w:trHeight w:val="657"/>
        </w:trPr>
        <w:tc>
          <w:tcPr>
            <w:tcW w:w="709" w:type="dxa"/>
          </w:tcPr>
          <w:p w14:paraId="00DFCA6F" w14:textId="77777777" w:rsidR="00276E8F" w:rsidRPr="00EA5A49" w:rsidRDefault="00276E8F" w:rsidP="00EB69F5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2465AE10" w14:textId="77777777" w:rsidR="00276E8F" w:rsidRPr="00EA5A49" w:rsidRDefault="00276E8F" w:rsidP="00EB69F5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 xml:space="preserve">Instituto de Documentos </w:t>
            </w:r>
            <w:proofErr w:type="spellStart"/>
            <w:r>
              <w:rPr>
                <w:rFonts w:ascii="Cambria" w:hAnsi="Cambria"/>
                <w:bCs w:val="0"/>
                <w:sz w:val="24"/>
                <w:szCs w:val="24"/>
              </w:rPr>
              <w:t>Eireli</w:t>
            </w:r>
            <w:proofErr w:type="spellEnd"/>
          </w:p>
        </w:tc>
        <w:tc>
          <w:tcPr>
            <w:tcW w:w="1417" w:type="dxa"/>
          </w:tcPr>
          <w:p w14:paraId="6BD355F5" w14:textId="77777777" w:rsidR="00276E8F" w:rsidRPr="00EA5A49" w:rsidRDefault="00276E8F" w:rsidP="00EB69F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25957B8C" w14:textId="77777777" w:rsidR="00276E8F" w:rsidRPr="00EA5A49" w:rsidRDefault="00276E8F" w:rsidP="00EB69F5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45.000,00</w:t>
            </w:r>
          </w:p>
        </w:tc>
      </w:tr>
    </w:tbl>
    <w:p w14:paraId="2954CF74" w14:textId="58A197D7" w:rsidR="00900D09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4A4AFCAE" w14:textId="77777777" w:rsidR="00717D2C" w:rsidRPr="00AE243F" w:rsidRDefault="00717D2C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7A15B284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2C1470" w:rsidRPr="002C1470">
        <w:rPr>
          <w:rFonts w:ascii="Cambria" w:hAnsi="Cambria" w:cs="Arial"/>
          <w:bCs/>
          <w:i/>
        </w:rPr>
        <w:t>Registro de preços para contratação de empresa especializada para conversão de documentos físicos em formato digital, contemplando a prestação de serviços de Gestão Digital de Documentos através da digitalização centralizada de acervo e entrada continuada de documentos, com tratamento, armazenamento e indexação de imagens para o município de Papagaios/MG</w:t>
      </w:r>
      <w:r w:rsidRPr="00AE243F">
        <w:rPr>
          <w:rFonts w:ascii="Cambria" w:hAnsi="Cambria"/>
        </w:rPr>
        <w:t>.</w:t>
      </w:r>
    </w:p>
    <w:p w14:paraId="2954CF76" w14:textId="39CC766E" w:rsidR="00DF04AA" w:rsidRDefault="00DF04AA" w:rsidP="003F7FBE">
      <w:pPr>
        <w:jc w:val="both"/>
        <w:rPr>
          <w:rFonts w:ascii="Cambria" w:hAnsi="Cambria"/>
        </w:rPr>
      </w:pPr>
    </w:p>
    <w:p w14:paraId="73E81DEB" w14:textId="77777777" w:rsidR="00717D2C" w:rsidRPr="00AE243F" w:rsidRDefault="00717D2C" w:rsidP="003F7FBE">
      <w:pPr>
        <w:jc w:val="both"/>
        <w:rPr>
          <w:rFonts w:ascii="Cambria" w:hAnsi="Cambria"/>
        </w:rPr>
      </w:pPr>
    </w:p>
    <w:p w14:paraId="2954CF77" w14:textId="18C3023A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C316EC">
        <w:rPr>
          <w:rFonts w:ascii="Cambria" w:hAnsi="Cambria"/>
          <w:sz w:val="24"/>
          <w:szCs w:val="24"/>
        </w:rPr>
        <w:t>029/2021</w:t>
      </w:r>
    </w:p>
    <w:p w14:paraId="2954CF78" w14:textId="2AD0B6E9"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405C9E9" w14:textId="77777777" w:rsidR="00717D2C" w:rsidRPr="00AE243F" w:rsidRDefault="00717D2C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0A0A15F6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00072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FF942ED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58895FA7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02.02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GABINETE DO PREFEITO</w:t>
      </w:r>
    </w:p>
    <w:p w14:paraId="2927768A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02.02.20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ASSESSORIA JURIDICA</w:t>
      </w:r>
    </w:p>
    <w:p w14:paraId="69FB630C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04.062.0014.2013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MANUT. DA ASS JURIDICA DA PREF</w:t>
      </w:r>
    </w:p>
    <w:p w14:paraId="6C13B82C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3.3.90.39.00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Outros Serv.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Terceiros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- Pessoa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Jurídica</w:t>
      </w:r>
      <w:proofErr w:type="spellEnd"/>
    </w:p>
    <w:p w14:paraId="4B8D50A4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14:paraId="075B89B6" w14:textId="77777777" w:rsidR="00120CD5" w:rsidRPr="001E68E9" w:rsidRDefault="00120CD5" w:rsidP="00120CD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DBEAE55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00094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732DAF4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7506A7F1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1B65B892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02.03.10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ASSESSORIA DE COMPRAS E LICITAÇÃO</w:t>
      </w:r>
    </w:p>
    <w:p w14:paraId="286681CC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04.122.0021.2472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MANUT ATIV SETOR DE COMPRAS E LICITAÇÃO</w:t>
      </w:r>
    </w:p>
    <w:p w14:paraId="7F8E30E5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3.3.90.39.00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Outros Serv.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Terceiros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- Pessoa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Jurídica</w:t>
      </w:r>
      <w:proofErr w:type="spellEnd"/>
    </w:p>
    <w:p w14:paraId="0CF6AD77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14:paraId="6E6973D6" w14:textId="77777777" w:rsidR="00120CD5" w:rsidRPr="001E68E9" w:rsidRDefault="00120CD5" w:rsidP="00120CD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E8DCF21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00112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14FFE88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74E45D34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77D87DC3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475DA08B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04.122.0021.2017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 DA ADMINISTRAÇÃO GE</w:t>
      </w:r>
    </w:p>
    <w:p w14:paraId="6DE4D454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3.3.90.39.00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Outros Serv.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Terceiros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- Pessoa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Jurídica</w:t>
      </w:r>
      <w:proofErr w:type="spellEnd"/>
    </w:p>
    <w:p w14:paraId="7EB28091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14:paraId="20FB23CD" w14:textId="77777777" w:rsidR="00120CD5" w:rsidRPr="001E68E9" w:rsidRDefault="00120CD5" w:rsidP="00120CD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D994351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00224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BB85E14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4AFE156F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108919F2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02.03.30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DIRETORIA DE FAZENDA</w:t>
      </w:r>
    </w:p>
    <w:p w14:paraId="76B50B7D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04.121.0036.2049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MANUTENÇÃO DO SETOR DE CONTABILIDADE</w:t>
      </w:r>
    </w:p>
    <w:p w14:paraId="1A86AB8E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3.3.90.39.00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Outros Serv.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Terceiros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- Pessoa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Jurídica</w:t>
      </w:r>
      <w:proofErr w:type="spellEnd"/>
    </w:p>
    <w:p w14:paraId="3B7024DA" w14:textId="77777777" w:rsidR="00120CD5" w:rsidRPr="001E68E9" w:rsidRDefault="00120CD5" w:rsidP="00120C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14:paraId="584296DC" w14:textId="77777777" w:rsidR="00120CD5" w:rsidRPr="001E68E9" w:rsidRDefault="00120CD5" w:rsidP="00120CD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1E68E9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1E68E9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1E68E9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1E68E9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36AE1CAF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E77239">
        <w:rPr>
          <w:rFonts w:ascii="Cambria" w:hAnsi="Cambria"/>
          <w:sz w:val="24"/>
          <w:szCs w:val="24"/>
        </w:rPr>
        <w:t>45.000,00 (quarenta e cinco mil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3B6FA68C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6F4E82">
        <w:rPr>
          <w:rFonts w:ascii="Cambria" w:hAnsi="Cambria"/>
          <w:sz w:val="24"/>
          <w:szCs w:val="24"/>
        </w:rPr>
        <w:t>28</w:t>
      </w:r>
      <w:r w:rsidR="00DB7DF7">
        <w:rPr>
          <w:rFonts w:ascii="Cambria" w:hAnsi="Cambria"/>
          <w:sz w:val="24"/>
          <w:szCs w:val="24"/>
        </w:rPr>
        <w:t>/05</w:t>
      </w:r>
      <w:r w:rsidR="002A13BB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6F4E82">
        <w:rPr>
          <w:rFonts w:ascii="Cambria" w:hAnsi="Cambria"/>
          <w:sz w:val="24"/>
          <w:szCs w:val="24"/>
        </w:rPr>
        <w:t>27</w:t>
      </w:r>
      <w:r w:rsidR="00DB7DF7">
        <w:rPr>
          <w:rFonts w:ascii="Cambria" w:hAnsi="Cambria"/>
          <w:sz w:val="24"/>
          <w:szCs w:val="24"/>
        </w:rPr>
        <w:t>/05</w:t>
      </w:r>
      <w:r w:rsidR="002A13BB">
        <w:rPr>
          <w:rFonts w:ascii="Cambria" w:hAnsi="Cambria"/>
          <w:sz w:val="24"/>
          <w:szCs w:val="24"/>
        </w:rPr>
        <w:t>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610D700C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6F4E82">
        <w:rPr>
          <w:rFonts w:ascii="Cambria" w:hAnsi="Cambria"/>
          <w:sz w:val="24"/>
          <w:szCs w:val="24"/>
        </w:rPr>
        <w:t>28</w:t>
      </w:r>
      <w:r w:rsidR="00686AF9">
        <w:rPr>
          <w:rFonts w:ascii="Cambria" w:hAnsi="Cambria"/>
          <w:sz w:val="24"/>
          <w:szCs w:val="24"/>
        </w:rPr>
        <w:t>/05</w:t>
      </w:r>
      <w:r w:rsidR="0062147D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51D1"/>
    <w:rsid w:val="0003543B"/>
    <w:rsid w:val="00035CBB"/>
    <w:rsid w:val="000433BB"/>
    <w:rsid w:val="00050A21"/>
    <w:rsid w:val="00062728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0CD5"/>
    <w:rsid w:val="0012139A"/>
    <w:rsid w:val="001223AD"/>
    <w:rsid w:val="00122A1B"/>
    <w:rsid w:val="0012306F"/>
    <w:rsid w:val="001271A8"/>
    <w:rsid w:val="00135CA8"/>
    <w:rsid w:val="00135F3C"/>
    <w:rsid w:val="00146E8C"/>
    <w:rsid w:val="00152560"/>
    <w:rsid w:val="00161210"/>
    <w:rsid w:val="00177728"/>
    <w:rsid w:val="001961C8"/>
    <w:rsid w:val="001A1EE4"/>
    <w:rsid w:val="001A63C3"/>
    <w:rsid w:val="001D220F"/>
    <w:rsid w:val="001D3DC9"/>
    <w:rsid w:val="001D4FA0"/>
    <w:rsid w:val="0020008E"/>
    <w:rsid w:val="00200CD5"/>
    <w:rsid w:val="0021127F"/>
    <w:rsid w:val="00217C24"/>
    <w:rsid w:val="002428F3"/>
    <w:rsid w:val="00254004"/>
    <w:rsid w:val="00254EA9"/>
    <w:rsid w:val="0026071C"/>
    <w:rsid w:val="00263E0D"/>
    <w:rsid w:val="0026761E"/>
    <w:rsid w:val="00271180"/>
    <w:rsid w:val="00276E8F"/>
    <w:rsid w:val="00277048"/>
    <w:rsid w:val="00286F0B"/>
    <w:rsid w:val="002903EB"/>
    <w:rsid w:val="00292CC6"/>
    <w:rsid w:val="002936D7"/>
    <w:rsid w:val="002A03BC"/>
    <w:rsid w:val="002A123C"/>
    <w:rsid w:val="002A13BB"/>
    <w:rsid w:val="002B483B"/>
    <w:rsid w:val="002C0FA7"/>
    <w:rsid w:val="002C1470"/>
    <w:rsid w:val="002C621D"/>
    <w:rsid w:val="002C6B63"/>
    <w:rsid w:val="002C7AB5"/>
    <w:rsid w:val="002D5061"/>
    <w:rsid w:val="002F68A3"/>
    <w:rsid w:val="002F70A2"/>
    <w:rsid w:val="00310708"/>
    <w:rsid w:val="003341AF"/>
    <w:rsid w:val="0035304C"/>
    <w:rsid w:val="00386FD5"/>
    <w:rsid w:val="003956C5"/>
    <w:rsid w:val="003A7FFB"/>
    <w:rsid w:val="003C3067"/>
    <w:rsid w:val="003C4559"/>
    <w:rsid w:val="003C4AEC"/>
    <w:rsid w:val="003C5EDC"/>
    <w:rsid w:val="003D181F"/>
    <w:rsid w:val="003D2A9D"/>
    <w:rsid w:val="003D5D20"/>
    <w:rsid w:val="003E17FF"/>
    <w:rsid w:val="003E74AA"/>
    <w:rsid w:val="003F4D34"/>
    <w:rsid w:val="003F7FBE"/>
    <w:rsid w:val="00404655"/>
    <w:rsid w:val="00410D91"/>
    <w:rsid w:val="00411343"/>
    <w:rsid w:val="004141FE"/>
    <w:rsid w:val="004253F6"/>
    <w:rsid w:val="00437251"/>
    <w:rsid w:val="00437628"/>
    <w:rsid w:val="00441040"/>
    <w:rsid w:val="00460895"/>
    <w:rsid w:val="0048656C"/>
    <w:rsid w:val="00487FC0"/>
    <w:rsid w:val="004C5EC7"/>
    <w:rsid w:val="004E3831"/>
    <w:rsid w:val="004E6DCB"/>
    <w:rsid w:val="00500EE1"/>
    <w:rsid w:val="00511226"/>
    <w:rsid w:val="00513BFC"/>
    <w:rsid w:val="00530FA5"/>
    <w:rsid w:val="00536DD5"/>
    <w:rsid w:val="00541A1E"/>
    <w:rsid w:val="00541A2F"/>
    <w:rsid w:val="00541D0F"/>
    <w:rsid w:val="005422DD"/>
    <w:rsid w:val="005431CF"/>
    <w:rsid w:val="00544C6C"/>
    <w:rsid w:val="0056420C"/>
    <w:rsid w:val="00592E19"/>
    <w:rsid w:val="005C2D87"/>
    <w:rsid w:val="005C38C3"/>
    <w:rsid w:val="005C5B07"/>
    <w:rsid w:val="005D347D"/>
    <w:rsid w:val="005F7D31"/>
    <w:rsid w:val="00603D1B"/>
    <w:rsid w:val="00603D58"/>
    <w:rsid w:val="00606896"/>
    <w:rsid w:val="0061107A"/>
    <w:rsid w:val="006162AF"/>
    <w:rsid w:val="00617EDF"/>
    <w:rsid w:val="006208D2"/>
    <w:rsid w:val="0062147D"/>
    <w:rsid w:val="00626E34"/>
    <w:rsid w:val="0063243C"/>
    <w:rsid w:val="00642F9A"/>
    <w:rsid w:val="00645F23"/>
    <w:rsid w:val="00660086"/>
    <w:rsid w:val="00664CAD"/>
    <w:rsid w:val="00670CDD"/>
    <w:rsid w:val="0067204D"/>
    <w:rsid w:val="00672A08"/>
    <w:rsid w:val="00681586"/>
    <w:rsid w:val="00686AF9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6F4E82"/>
    <w:rsid w:val="00705A70"/>
    <w:rsid w:val="00717D2C"/>
    <w:rsid w:val="00720298"/>
    <w:rsid w:val="00720581"/>
    <w:rsid w:val="007213DC"/>
    <w:rsid w:val="00721554"/>
    <w:rsid w:val="007368D6"/>
    <w:rsid w:val="00745446"/>
    <w:rsid w:val="00764C40"/>
    <w:rsid w:val="00772F4D"/>
    <w:rsid w:val="00781504"/>
    <w:rsid w:val="00782759"/>
    <w:rsid w:val="00795CE5"/>
    <w:rsid w:val="0079680B"/>
    <w:rsid w:val="007B2225"/>
    <w:rsid w:val="007B481B"/>
    <w:rsid w:val="007B6CED"/>
    <w:rsid w:val="007B7FFE"/>
    <w:rsid w:val="007C1B71"/>
    <w:rsid w:val="007D423A"/>
    <w:rsid w:val="007E2481"/>
    <w:rsid w:val="007E5261"/>
    <w:rsid w:val="00802E84"/>
    <w:rsid w:val="0081233C"/>
    <w:rsid w:val="00827E89"/>
    <w:rsid w:val="008361DB"/>
    <w:rsid w:val="00837DCF"/>
    <w:rsid w:val="0085246B"/>
    <w:rsid w:val="0086014F"/>
    <w:rsid w:val="00861793"/>
    <w:rsid w:val="00870FE2"/>
    <w:rsid w:val="00875E82"/>
    <w:rsid w:val="00887D3E"/>
    <w:rsid w:val="008928E3"/>
    <w:rsid w:val="00892E18"/>
    <w:rsid w:val="00895953"/>
    <w:rsid w:val="00896E9C"/>
    <w:rsid w:val="008A3785"/>
    <w:rsid w:val="008A7BE7"/>
    <w:rsid w:val="008A7E44"/>
    <w:rsid w:val="008B386A"/>
    <w:rsid w:val="008B6F5E"/>
    <w:rsid w:val="008C110C"/>
    <w:rsid w:val="008D7709"/>
    <w:rsid w:val="008E4F2F"/>
    <w:rsid w:val="008E5C3D"/>
    <w:rsid w:val="008E73AD"/>
    <w:rsid w:val="008F0E69"/>
    <w:rsid w:val="008F1F41"/>
    <w:rsid w:val="008F3A76"/>
    <w:rsid w:val="008F4394"/>
    <w:rsid w:val="00900D09"/>
    <w:rsid w:val="00905623"/>
    <w:rsid w:val="00915DFB"/>
    <w:rsid w:val="00920839"/>
    <w:rsid w:val="00920840"/>
    <w:rsid w:val="0092311B"/>
    <w:rsid w:val="00926516"/>
    <w:rsid w:val="009267F4"/>
    <w:rsid w:val="00935509"/>
    <w:rsid w:val="00956A49"/>
    <w:rsid w:val="00956B85"/>
    <w:rsid w:val="0097482B"/>
    <w:rsid w:val="00984397"/>
    <w:rsid w:val="00993E45"/>
    <w:rsid w:val="009A357B"/>
    <w:rsid w:val="009B47E7"/>
    <w:rsid w:val="009C574D"/>
    <w:rsid w:val="009D49CE"/>
    <w:rsid w:val="009D6A51"/>
    <w:rsid w:val="009D6C8C"/>
    <w:rsid w:val="009E522C"/>
    <w:rsid w:val="009F1852"/>
    <w:rsid w:val="00A00012"/>
    <w:rsid w:val="00A07A4B"/>
    <w:rsid w:val="00A13424"/>
    <w:rsid w:val="00A21E4C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0883"/>
    <w:rsid w:val="00AD38D7"/>
    <w:rsid w:val="00AE243F"/>
    <w:rsid w:val="00B01553"/>
    <w:rsid w:val="00B01585"/>
    <w:rsid w:val="00B14999"/>
    <w:rsid w:val="00B16B4F"/>
    <w:rsid w:val="00B21F16"/>
    <w:rsid w:val="00B4068E"/>
    <w:rsid w:val="00B53D45"/>
    <w:rsid w:val="00B565A7"/>
    <w:rsid w:val="00B62309"/>
    <w:rsid w:val="00B66F8F"/>
    <w:rsid w:val="00B72B9C"/>
    <w:rsid w:val="00B87879"/>
    <w:rsid w:val="00B90CEE"/>
    <w:rsid w:val="00B91371"/>
    <w:rsid w:val="00B936BF"/>
    <w:rsid w:val="00B96032"/>
    <w:rsid w:val="00BA2742"/>
    <w:rsid w:val="00BB2265"/>
    <w:rsid w:val="00BC039B"/>
    <w:rsid w:val="00BC49C3"/>
    <w:rsid w:val="00BE3F22"/>
    <w:rsid w:val="00BE51EE"/>
    <w:rsid w:val="00BF1C80"/>
    <w:rsid w:val="00BF1FFB"/>
    <w:rsid w:val="00C120A9"/>
    <w:rsid w:val="00C316EC"/>
    <w:rsid w:val="00C4311D"/>
    <w:rsid w:val="00C44E3A"/>
    <w:rsid w:val="00C45E61"/>
    <w:rsid w:val="00C52A71"/>
    <w:rsid w:val="00C52B72"/>
    <w:rsid w:val="00C53E6A"/>
    <w:rsid w:val="00C57115"/>
    <w:rsid w:val="00C74C16"/>
    <w:rsid w:val="00C81187"/>
    <w:rsid w:val="00C921FE"/>
    <w:rsid w:val="00CA2B39"/>
    <w:rsid w:val="00CB108C"/>
    <w:rsid w:val="00CB5578"/>
    <w:rsid w:val="00CC2B25"/>
    <w:rsid w:val="00CC65F8"/>
    <w:rsid w:val="00CD0112"/>
    <w:rsid w:val="00CD1994"/>
    <w:rsid w:val="00CF79F5"/>
    <w:rsid w:val="00D17E7A"/>
    <w:rsid w:val="00D20CB8"/>
    <w:rsid w:val="00D211AF"/>
    <w:rsid w:val="00D34F0A"/>
    <w:rsid w:val="00D36F8A"/>
    <w:rsid w:val="00D4677E"/>
    <w:rsid w:val="00D46D38"/>
    <w:rsid w:val="00D513FD"/>
    <w:rsid w:val="00D53D59"/>
    <w:rsid w:val="00D61181"/>
    <w:rsid w:val="00D6691F"/>
    <w:rsid w:val="00D702AF"/>
    <w:rsid w:val="00D70D00"/>
    <w:rsid w:val="00D76E5E"/>
    <w:rsid w:val="00D807BA"/>
    <w:rsid w:val="00D93131"/>
    <w:rsid w:val="00DA0FC4"/>
    <w:rsid w:val="00DB0144"/>
    <w:rsid w:val="00DB1F61"/>
    <w:rsid w:val="00DB47CF"/>
    <w:rsid w:val="00DB4930"/>
    <w:rsid w:val="00DB7DF7"/>
    <w:rsid w:val="00DC423B"/>
    <w:rsid w:val="00DC74C9"/>
    <w:rsid w:val="00DD525A"/>
    <w:rsid w:val="00DE0A74"/>
    <w:rsid w:val="00DE3187"/>
    <w:rsid w:val="00DE3DEE"/>
    <w:rsid w:val="00DE3FBF"/>
    <w:rsid w:val="00DE4978"/>
    <w:rsid w:val="00DF04AA"/>
    <w:rsid w:val="00DF5DA6"/>
    <w:rsid w:val="00E00126"/>
    <w:rsid w:val="00E033B9"/>
    <w:rsid w:val="00E055DE"/>
    <w:rsid w:val="00E06B0A"/>
    <w:rsid w:val="00E10302"/>
    <w:rsid w:val="00E149D4"/>
    <w:rsid w:val="00E33182"/>
    <w:rsid w:val="00E35822"/>
    <w:rsid w:val="00E500E0"/>
    <w:rsid w:val="00E55303"/>
    <w:rsid w:val="00E679BD"/>
    <w:rsid w:val="00E76DB2"/>
    <w:rsid w:val="00E77239"/>
    <w:rsid w:val="00E8621F"/>
    <w:rsid w:val="00E97844"/>
    <w:rsid w:val="00EA0103"/>
    <w:rsid w:val="00EA5A49"/>
    <w:rsid w:val="00EB2164"/>
    <w:rsid w:val="00EB25FE"/>
    <w:rsid w:val="00EB3A39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30A38"/>
    <w:rsid w:val="00F4030C"/>
    <w:rsid w:val="00F5692B"/>
    <w:rsid w:val="00F63B26"/>
    <w:rsid w:val="00F64C4B"/>
    <w:rsid w:val="00F6643D"/>
    <w:rsid w:val="00F71C82"/>
    <w:rsid w:val="00F75376"/>
    <w:rsid w:val="00F7649B"/>
    <w:rsid w:val="00F90C7D"/>
    <w:rsid w:val="00FA778B"/>
    <w:rsid w:val="00FB11FA"/>
    <w:rsid w:val="00FB3E7B"/>
    <w:rsid w:val="00FE5CF1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qFormat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285</cp:revision>
  <cp:lastPrinted>2020-08-19T14:24:00Z</cp:lastPrinted>
  <dcterms:created xsi:type="dcterms:W3CDTF">2019-06-21T15:25:00Z</dcterms:created>
  <dcterms:modified xsi:type="dcterms:W3CDTF">2021-06-25T13:28:00Z</dcterms:modified>
</cp:coreProperties>
</file>