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6183B285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B900C0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5141FF">
        <w:rPr>
          <w:rFonts w:ascii="Cambria" w:hAnsi="Cambria"/>
          <w:sz w:val="24"/>
          <w:szCs w:val="24"/>
        </w:rPr>
        <w:t>134/2020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5141FF">
        <w:rPr>
          <w:rFonts w:ascii="Cambria" w:hAnsi="Cambria"/>
          <w:sz w:val="24"/>
          <w:szCs w:val="24"/>
        </w:rPr>
        <w:t>073/2020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8F0E69" w:rsidRPr="00772F4D" w14:paraId="071E72A0" w14:textId="77777777" w:rsidTr="00B900C0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B900C0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0980E8BE" w14:textId="3E349EB7" w:rsidR="008F0E69" w:rsidRPr="00772F4D" w:rsidRDefault="005141F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Uniformes Dannyellen Geralda Dias</w:t>
            </w:r>
          </w:p>
        </w:tc>
        <w:tc>
          <w:tcPr>
            <w:tcW w:w="2551" w:type="dxa"/>
          </w:tcPr>
          <w:p w14:paraId="316D7480" w14:textId="3FB92BE6" w:rsidR="008F0E69" w:rsidRPr="00772F4D" w:rsidRDefault="005141F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01, 02, 03, 04, 05, 07, 15, 16, 17, 18, 19, 20</w:t>
            </w:r>
          </w:p>
        </w:tc>
        <w:tc>
          <w:tcPr>
            <w:tcW w:w="1701" w:type="dxa"/>
          </w:tcPr>
          <w:p w14:paraId="4F1B242C" w14:textId="6318EAD9" w:rsidR="008F0E69" w:rsidRPr="00772F4D" w:rsidRDefault="005141FF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129.140,00</w:t>
            </w:r>
          </w:p>
        </w:tc>
      </w:tr>
      <w:tr w:rsidR="00B900C0" w:rsidRPr="00772F4D" w14:paraId="64F7E0C5" w14:textId="77777777" w:rsidTr="00B900C0">
        <w:trPr>
          <w:trHeight w:val="657"/>
        </w:trPr>
        <w:tc>
          <w:tcPr>
            <w:tcW w:w="709" w:type="dxa"/>
          </w:tcPr>
          <w:p w14:paraId="2259F88B" w14:textId="2D96680E" w:rsidR="00B900C0" w:rsidRPr="00772F4D" w:rsidRDefault="00B900C0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70A09F12" w14:textId="454229D0" w:rsidR="00B900C0" w:rsidRDefault="005141F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Treze Licitações e Comércio Ltda</w:t>
            </w:r>
          </w:p>
        </w:tc>
        <w:tc>
          <w:tcPr>
            <w:tcW w:w="2551" w:type="dxa"/>
          </w:tcPr>
          <w:p w14:paraId="5D0366AE" w14:textId="02DFF1F6" w:rsidR="00B900C0" w:rsidRDefault="005141FF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06, 08, 09, 10, 11, 12, 13, 14</w:t>
            </w:r>
          </w:p>
        </w:tc>
        <w:tc>
          <w:tcPr>
            <w:tcW w:w="1701" w:type="dxa"/>
          </w:tcPr>
          <w:p w14:paraId="668705D6" w14:textId="4535F9D2" w:rsidR="00B900C0" w:rsidRDefault="005141FF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69.</w:t>
            </w:r>
            <w:r w:rsidR="009D3BD6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50,00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5E3BC5FF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5141FF">
        <w:rPr>
          <w:rFonts w:ascii="Cambria" w:hAnsi="Cambria"/>
          <w:sz w:val="24"/>
          <w:szCs w:val="24"/>
        </w:rPr>
        <w:t>15</w:t>
      </w:r>
      <w:r w:rsidR="005E4387">
        <w:rPr>
          <w:rFonts w:ascii="Cambria" w:hAnsi="Cambria"/>
          <w:sz w:val="24"/>
          <w:szCs w:val="24"/>
        </w:rPr>
        <w:t xml:space="preserve"> de fevereiro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6DC3EB75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5141FF">
        <w:rPr>
          <w:rFonts w:ascii="Cambria" w:hAnsi="Cambria"/>
          <w:sz w:val="24"/>
          <w:szCs w:val="24"/>
        </w:rPr>
        <w:t>134/2020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5141FF">
        <w:rPr>
          <w:rFonts w:ascii="Cambria" w:hAnsi="Cambria"/>
          <w:sz w:val="24"/>
          <w:szCs w:val="24"/>
        </w:rPr>
        <w:t>073/2020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9D3BD6" w:rsidRPr="00772F4D" w14:paraId="0C690E23" w14:textId="77777777" w:rsidTr="00D3092F">
        <w:tc>
          <w:tcPr>
            <w:tcW w:w="709" w:type="dxa"/>
            <w:shd w:val="clear" w:color="auto" w:fill="D9D9D9"/>
          </w:tcPr>
          <w:p w14:paraId="74992709" w14:textId="77777777" w:rsidR="009D3BD6" w:rsidRPr="00772F4D" w:rsidRDefault="009D3BD6" w:rsidP="00D3092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327B7EB4" w14:textId="77777777" w:rsidR="009D3BD6" w:rsidRPr="00772F4D" w:rsidRDefault="009D3BD6" w:rsidP="00D309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46B891BD" w14:textId="77777777" w:rsidR="009D3BD6" w:rsidRPr="00772F4D" w:rsidRDefault="009D3BD6" w:rsidP="00D309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1BBCB0A" w14:textId="77777777" w:rsidR="009D3BD6" w:rsidRPr="00772F4D" w:rsidRDefault="009D3BD6" w:rsidP="00D309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D3BD6" w:rsidRPr="00772F4D" w14:paraId="5CBE67EF" w14:textId="77777777" w:rsidTr="00D3092F">
        <w:trPr>
          <w:trHeight w:val="657"/>
        </w:trPr>
        <w:tc>
          <w:tcPr>
            <w:tcW w:w="709" w:type="dxa"/>
          </w:tcPr>
          <w:p w14:paraId="354FFD7A" w14:textId="77777777" w:rsidR="009D3BD6" w:rsidRPr="00772F4D" w:rsidRDefault="009D3BD6" w:rsidP="00D3092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58BC03F7" w14:textId="77777777" w:rsidR="009D3BD6" w:rsidRPr="00772F4D" w:rsidRDefault="009D3BD6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Uniformes Dannyellen Geralda Dias</w:t>
            </w:r>
          </w:p>
        </w:tc>
        <w:tc>
          <w:tcPr>
            <w:tcW w:w="2551" w:type="dxa"/>
          </w:tcPr>
          <w:p w14:paraId="3FF101FB" w14:textId="77777777" w:rsidR="009D3BD6" w:rsidRPr="00772F4D" w:rsidRDefault="009D3BD6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01, 02, 03, 04, 05, 07, 15, 16, 17, 18, 19, 20</w:t>
            </w:r>
          </w:p>
        </w:tc>
        <w:tc>
          <w:tcPr>
            <w:tcW w:w="1701" w:type="dxa"/>
          </w:tcPr>
          <w:p w14:paraId="1BE5DF90" w14:textId="77777777" w:rsidR="009D3BD6" w:rsidRPr="00772F4D" w:rsidRDefault="009D3BD6" w:rsidP="00D3092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129.140,00</w:t>
            </w:r>
          </w:p>
        </w:tc>
      </w:tr>
      <w:tr w:rsidR="009D3BD6" w:rsidRPr="00772F4D" w14:paraId="1B261491" w14:textId="77777777" w:rsidTr="00D3092F">
        <w:trPr>
          <w:trHeight w:val="657"/>
        </w:trPr>
        <w:tc>
          <w:tcPr>
            <w:tcW w:w="709" w:type="dxa"/>
          </w:tcPr>
          <w:p w14:paraId="0FA626C0" w14:textId="77777777" w:rsidR="009D3BD6" w:rsidRPr="00772F4D" w:rsidRDefault="009D3BD6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74294EF1" w14:textId="77777777" w:rsidR="009D3BD6" w:rsidRDefault="009D3BD6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Treze Licitações e Comércio Ltda</w:t>
            </w:r>
          </w:p>
        </w:tc>
        <w:tc>
          <w:tcPr>
            <w:tcW w:w="2551" w:type="dxa"/>
          </w:tcPr>
          <w:p w14:paraId="6FC6606B" w14:textId="77777777" w:rsidR="009D3BD6" w:rsidRDefault="009D3BD6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06, 08, 09, 10, 11, 12, 13, 14</w:t>
            </w:r>
          </w:p>
        </w:tc>
        <w:tc>
          <w:tcPr>
            <w:tcW w:w="1701" w:type="dxa"/>
          </w:tcPr>
          <w:p w14:paraId="286DE63A" w14:textId="77777777" w:rsidR="009D3BD6" w:rsidRDefault="009D3BD6" w:rsidP="00D3092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69.650,00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0C91600E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E90CBC">
        <w:rPr>
          <w:rFonts w:ascii="Cambria" w:hAnsi="Cambria"/>
          <w:sz w:val="24"/>
          <w:szCs w:val="24"/>
        </w:rPr>
        <w:t>15</w:t>
      </w:r>
      <w:r w:rsidR="009C19DC">
        <w:rPr>
          <w:rFonts w:ascii="Cambria" w:hAnsi="Cambria"/>
          <w:sz w:val="24"/>
          <w:szCs w:val="24"/>
        </w:rPr>
        <w:t xml:space="preserve"> de fevereiro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24466D93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5141FF">
        <w:rPr>
          <w:rFonts w:ascii="Cambria" w:hAnsi="Cambria"/>
          <w:sz w:val="24"/>
          <w:szCs w:val="24"/>
        </w:rPr>
        <w:t>134/2020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5141FF">
        <w:rPr>
          <w:rFonts w:ascii="Cambria" w:hAnsi="Cambria"/>
          <w:sz w:val="24"/>
          <w:szCs w:val="24"/>
        </w:rPr>
        <w:t>073/2020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56676B" w:rsidRPr="00772F4D" w14:paraId="3A8EA802" w14:textId="77777777" w:rsidTr="00D3092F">
        <w:tc>
          <w:tcPr>
            <w:tcW w:w="709" w:type="dxa"/>
            <w:shd w:val="clear" w:color="auto" w:fill="D9D9D9"/>
          </w:tcPr>
          <w:p w14:paraId="3A5E2464" w14:textId="77777777" w:rsidR="0056676B" w:rsidRPr="00772F4D" w:rsidRDefault="0056676B" w:rsidP="00D3092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48A6D902" w14:textId="77777777" w:rsidR="0056676B" w:rsidRPr="00772F4D" w:rsidRDefault="0056676B" w:rsidP="00D309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43E002E9" w14:textId="77777777" w:rsidR="0056676B" w:rsidRPr="00772F4D" w:rsidRDefault="0056676B" w:rsidP="00D309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3DC6EAD" w14:textId="77777777" w:rsidR="0056676B" w:rsidRPr="00772F4D" w:rsidRDefault="0056676B" w:rsidP="00D309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56676B" w:rsidRPr="00772F4D" w14:paraId="4771C1C4" w14:textId="77777777" w:rsidTr="00D3092F">
        <w:trPr>
          <w:trHeight w:val="657"/>
        </w:trPr>
        <w:tc>
          <w:tcPr>
            <w:tcW w:w="709" w:type="dxa"/>
          </w:tcPr>
          <w:p w14:paraId="0DD0214F" w14:textId="77777777" w:rsidR="0056676B" w:rsidRPr="00772F4D" w:rsidRDefault="0056676B" w:rsidP="00D3092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049A793E" w14:textId="77777777" w:rsidR="0056676B" w:rsidRPr="00772F4D" w:rsidRDefault="0056676B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Uniformes Dannyellen Geralda Dias</w:t>
            </w:r>
          </w:p>
        </w:tc>
        <w:tc>
          <w:tcPr>
            <w:tcW w:w="2551" w:type="dxa"/>
          </w:tcPr>
          <w:p w14:paraId="3529F313" w14:textId="77777777" w:rsidR="0056676B" w:rsidRPr="00772F4D" w:rsidRDefault="0056676B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01, 02, 03, 04, 05, 07, 15, 16, 17, 18, 19, 20</w:t>
            </w:r>
          </w:p>
        </w:tc>
        <w:tc>
          <w:tcPr>
            <w:tcW w:w="1701" w:type="dxa"/>
          </w:tcPr>
          <w:p w14:paraId="255EF88B" w14:textId="77777777" w:rsidR="0056676B" w:rsidRPr="00772F4D" w:rsidRDefault="0056676B" w:rsidP="00D3092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129.140,00</w:t>
            </w:r>
          </w:p>
        </w:tc>
      </w:tr>
      <w:tr w:rsidR="0056676B" w:rsidRPr="00772F4D" w14:paraId="736DC953" w14:textId="77777777" w:rsidTr="00D3092F">
        <w:trPr>
          <w:trHeight w:val="657"/>
        </w:trPr>
        <w:tc>
          <w:tcPr>
            <w:tcW w:w="709" w:type="dxa"/>
          </w:tcPr>
          <w:p w14:paraId="72234ACD" w14:textId="77777777" w:rsidR="0056676B" w:rsidRPr="00772F4D" w:rsidRDefault="0056676B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4EF98911" w14:textId="77777777" w:rsidR="0056676B" w:rsidRDefault="0056676B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Treze Licitações e Comércio Ltda</w:t>
            </w:r>
          </w:p>
        </w:tc>
        <w:tc>
          <w:tcPr>
            <w:tcW w:w="2551" w:type="dxa"/>
          </w:tcPr>
          <w:p w14:paraId="560C2EE9" w14:textId="77777777" w:rsidR="0056676B" w:rsidRDefault="0056676B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06, 08, 09, 10, 11, 12, 13, 14</w:t>
            </w:r>
          </w:p>
        </w:tc>
        <w:tc>
          <w:tcPr>
            <w:tcW w:w="1701" w:type="dxa"/>
          </w:tcPr>
          <w:p w14:paraId="2C708367" w14:textId="77777777" w:rsidR="0056676B" w:rsidRDefault="0056676B" w:rsidP="00D3092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69.650,00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1C0F8A9A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D32D0E">
        <w:rPr>
          <w:rFonts w:ascii="Cambria" w:hAnsi="Cambria"/>
          <w:sz w:val="24"/>
          <w:szCs w:val="24"/>
        </w:rPr>
        <w:t>15</w:t>
      </w:r>
      <w:r w:rsidR="001B402F">
        <w:rPr>
          <w:rFonts w:ascii="Cambria" w:hAnsi="Cambria"/>
          <w:sz w:val="24"/>
          <w:szCs w:val="24"/>
        </w:rPr>
        <w:t>/02/2021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6D2F3942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5141FF">
        <w:rPr>
          <w:rFonts w:ascii="Cambria" w:hAnsi="Cambria"/>
          <w:b/>
          <w:sz w:val="24"/>
          <w:szCs w:val="24"/>
        </w:rPr>
        <w:t>134/2020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5141FF">
        <w:rPr>
          <w:rFonts w:ascii="Cambria" w:hAnsi="Cambria"/>
          <w:b/>
          <w:sz w:val="24"/>
          <w:szCs w:val="24"/>
        </w:rPr>
        <w:t>073/2020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4E6DF04D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B37F40" w:rsidRPr="00772F4D" w14:paraId="52E9783B" w14:textId="77777777" w:rsidTr="00D3092F">
        <w:tc>
          <w:tcPr>
            <w:tcW w:w="709" w:type="dxa"/>
            <w:shd w:val="clear" w:color="auto" w:fill="D9D9D9"/>
          </w:tcPr>
          <w:p w14:paraId="15BA11F6" w14:textId="77777777" w:rsidR="00B37F40" w:rsidRPr="00772F4D" w:rsidRDefault="00B37F40" w:rsidP="00D3092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1E4FCC62" w14:textId="77777777" w:rsidR="00B37F40" w:rsidRPr="00772F4D" w:rsidRDefault="00B37F40" w:rsidP="00D309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7660800C" w14:textId="77777777" w:rsidR="00B37F40" w:rsidRPr="00772F4D" w:rsidRDefault="00B37F40" w:rsidP="00D309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F1D5241" w14:textId="77777777" w:rsidR="00B37F40" w:rsidRPr="00772F4D" w:rsidRDefault="00B37F40" w:rsidP="00D3092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37F40" w:rsidRPr="00772F4D" w14:paraId="33E4A853" w14:textId="77777777" w:rsidTr="00D3092F">
        <w:trPr>
          <w:trHeight w:val="657"/>
        </w:trPr>
        <w:tc>
          <w:tcPr>
            <w:tcW w:w="709" w:type="dxa"/>
          </w:tcPr>
          <w:p w14:paraId="61B64992" w14:textId="77777777" w:rsidR="00B37F40" w:rsidRPr="00772F4D" w:rsidRDefault="00B37F40" w:rsidP="00D3092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29315396" w14:textId="77777777" w:rsidR="00B37F40" w:rsidRPr="00772F4D" w:rsidRDefault="00B37F40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Uniformes Dannyellen Geralda Dias</w:t>
            </w:r>
          </w:p>
        </w:tc>
        <w:tc>
          <w:tcPr>
            <w:tcW w:w="2551" w:type="dxa"/>
          </w:tcPr>
          <w:p w14:paraId="64606A65" w14:textId="77777777" w:rsidR="00B37F40" w:rsidRPr="00772F4D" w:rsidRDefault="00B37F40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01, 02, 03, 04, 05, 07, 15, 16, 17, 18, 19, 20</w:t>
            </w:r>
          </w:p>
        </w:tc>
        <w:tc>
          <w:tcPr>
            <w:tcW w:w="1701" w:type="dxa"/>
          </w:tcPr>
          <w:p w14:paraId="61DE9AC7" w14:textId="77777777" w:rsidR="00B37F40" w:rsidRPr="00772F4D" w:rsidRDefault="00B37F40" w:rsidP="00D3092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129.140,00</w:t>
            </w:r>
          </w:p>
        </w:tc>
      </w:tr>
      <w:tr w:rsidR="00B37F40" w:rsidRPr="00772F4D" w14:paraId="5F92DDC1" w14:textId="77777777" w:rsidTr="00D3092F">
        <w:trPr>
          <w:trHeight w:val="657"/>
        </w:trPr>
        <w:tc>
          <w:tcPr>
            <w:tcW w:w="709" w:type="dxa"/>
          </w:tcPr>
          <w:p w14:paraId="661A3E6F" w14:textId="77777777" w:rsidR="00B37F40" w:rsidRPr="00772F4D" w:rsidRDefault="00B37F40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17DA10B4" w14:textId="77777777" w:rsidR="00B37F40" w:rsidRDefault="00B37F40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Treze Licitações e Comércio Ltda</w:t>
            </w:r>
          </w:p>
        </w:tc>
        <w:tc>
          <w:tcPr>
            <w:tcW w:w="2551" w:type="dxa"/>
          </w:tcPr>
          <w:p w14:paraId="23BF7DD8" w14:textId="77777777" w:rsidR="00B37F40" w:rsidRDefault="00B37F40" w:rsidP="00D3092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06, 08, 09, 10, 11, 12, 13, 14</w:t>
            </w:r>
          </w:p>
        </w:tc>
        <w:tc>
          <w:tcPr>
            <w:tcW w:w="1701" w:type="dxa"/>
          </w:tcPr>
          <w:p w14:paraId="044B80A5" w14:textId="77777777" w:rsidR="00B37F40" w:rsidRDefault="00B37F40" w:rsidP="00D3092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69.650,00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797191B6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="00B15C52">
        <w:rPr>
          <w:rFonts w:ascii="Cambria" w:hAnsi="Cambria"/>
        </w:rPr>
        <w:t xml:space="preserve"> </w:t>
      </w:r>
      <w:r w:rsidR="00B752FA" w:rsidRPr="00DC7547">
        <w:rPr>
          <w:rFonts w:ascii="Cambria" w:hAnsi="Cambria"/>
          <w:i/>
          <w:iCs/>
        </w:rPr>
        <w:t>Registro de preço para fornecimento de rouparia (cama, mesa e banho) para atender as necessidades de diversos setores</w:t>
      </w:r>
      <w:r w:rsidR="00B752FA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7503BB4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5141FF">
        <w:rPr>
          <w:rFonts w:ascii="Cambria" w:hAnsi="Cambria"/>
          <w:sz w:val="24"/>
          <w:szCs w:val="24"/>
        </w:rPr>
        <w:t>073/2020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611C4813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00109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505E84E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1EADC54A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0B767044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59BDA603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04.122.0021.2017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 DA ADMINISTRAÇÃO GE</w:t>
      </w:r>
    </w:p>
    <w:p w14:paraId="5B969B9A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3BDC4CF8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0D81A0C3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1010413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00117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F061F52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08EC8581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74CA4AE0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0FA7693E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04.122.0021.2028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FESTIVIDADES, EXPOSIÇÕES, EVENTOS, REUN</w:t>
      </w:r>
    </w:p>
    <w:p w14:paraId="247D185D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6E1C5B09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50DD4B66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4A26DE2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00399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65E4B2B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1A76A92F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55452D97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59F2D890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12.122.0021.2298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EVENTOS, FESTIVIDADES HOMENAGENS</w:t>
      </w:r>
    </w:p>
    <w:p w14:paraId="546AFCEE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27761087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7764CB41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0D67000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00404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D93A5B6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54491EBE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142D40F5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2721B9FE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12.122.0021.2333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MANUT DAS ATIVI DA ADM. SERV EDUCAÇÃO</w:t>
      </w:r>
    </w:p>
    <w:p w14:paraId="53E90796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2DD4D5D1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proofErr w:type="gram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Educação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proofErr w:type="gram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25%</w:t>
      </w:r>
    </w:p>
    <w:p w14:paraId="591B81F9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F561F80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00626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6033682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744EFE3A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57BF195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02.07.10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DIRETORIA DAS UNIDADES DE SAUDE</w:t>
      </w:r>
    </w:p>
    <w:p w14:paraId="4EEF9401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10.122.0597.2442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gram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CONFERENCIAS ,</w:t>
      </w:r>
      <w:proofErr w:type="gram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EVENTOS HOMENAGENS</w:t>
      </w:r>
    </w:p>
    <w:p w14:paraId="580DD104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25185A73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 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15%</w:t>
      </w:r>
    </w:p>
    <w:p w14:paraId="3252B902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A90434A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00645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B72453F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69D77A25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A75CBD0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6418B364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22A6F273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79AFE790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1.59.00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Transf. Rec SUS -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Custeio</w:t>
      </w:r>
      <w:proofErr w:type="spellEnd"/>
    </w:p>
    <w:p w14:paraId="6C536B95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7531F19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00645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ADCF88C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7A37CD00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49C07767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7B194BD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72A40D32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1A9B1ECB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4BF90D50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C809F6A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00645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D7067D1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3C4BB39D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3F365D16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239DE0AC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7AC0EB7D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561725C7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 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15%</w:t>
      </w:r>
    </w:p>
    <w:p w14:paraId="51111770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7BCFCDB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00658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83D16E1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6AA38DDA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F85D56A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6C590897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2EAB74D4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02ADB91E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 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15%</w:t>
      </w:r>
    </w:p>
    <w:p w14:paraId="5DA36E0B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1C1740A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00658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58D7E85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303B9AD2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79AF3058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50DE99CD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06BF34CD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70596274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1.55.00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Transf.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Fundo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Estadual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</w:p>
    <w:p w14:paraId="3022EF02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737E4BC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00658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64EE54D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5BBF8F1E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5EE24B10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2A66847F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39F5D441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26DC8C78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76059CAD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05884D2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00772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EEC3C63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77D58278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54FB33FF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4406A7F6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08.122.0588.2512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GESTÃO DO SISTEMA ÚNICO DA ASSISTÊNCIA</w:t>
      </w:r>
    </w:p>
    <w:p w14:paraId="4E66588A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475F8D9C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37C86D98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F21247B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00784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581485E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5BC21524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3FB1DB7F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253E73AD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08.122.0589.2530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REALIZAÇÃO DE EVENTOS, SEMINÁRIOS, REUN</w:t>
      </w:r>
    </w:p>
    <w:p w14:paraId="67E873D6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5BB0B73A" w14:textId="77777777" w:rsidR="00331761" w:rsidRPr="006E3BBA" w:rsidRDefault="00331761" w:rsidP="003317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257207C9" w14:textId="77777777" w:rsidR="00331761" w:rsidRPr="006E3BBA" w:rsidRDefault="00331761" w:rsidP="0033176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6E3B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6E3B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6E3B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6E3B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676BCED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312A81">
        <w:rPr>
          <w:rFonts w:ascii="Cambria" w:hAnsi="Cambria"/>
          <w:sz w:val="24"/>
          <w:szCs w:val="24"/>
        </w:rPr>
        <w:t>198.790,00 (cento e noventa e oito mil e setecentos e noventa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6A76DB28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5F46A9">
        <w:rPr>
          <w:rFonts w:ascii="Cambria" w:hAnsi="Cambria"/>
          <w:sz w:val="24"/>
          <w:szCs w:val="24"/>
        </w:rPr>
        <w:t>15</w:t>
      </w:r>
      <w:r w:rsidR="007E761F">
        <w:rPr>
          <w:rFonts w:ascii="Cambria" w:hAnsi="Cambria"/>
          <w:sz w:val="24"/>
          <w:szCs w:val="24"/>
        </w:rPr>
        <w:t>/02/2021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B822FC">
        <w:rPr>
          <w:rFonts w:ascii="Cambria" w:hAnsi="Cambria"/>
          <w:sz w:val="24"/>
          <w:szCs w:val="24"/>
        </w:rPr>
        <w:t>14</w:t>
      </w:r>
      <w:r w:rsidR="007E761F">
        <w:rPr>
          <w:rFonts w:ascii="Cambria" w:hAnsi="Cambria"/>
          <w:sz w:val="24"/>
          <w:szCs w:val="24"/>
        </w:rPr>
        <w:t>/02/2022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4D1A8F1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FB4CDE">
        <w:rPr>
          <w:rFonts w:ascii="Cambria" w:hAnsi="Cambria"/>
          <w:sz w:val="24"/>
          <w:szCs w:val="24"/>
        </w:rPr>
        <w:t>15</w:t>
      </w:r>
      <w:r w:rsidR="00FE5055">
        <w:rPr>
          <w:rFonts w:ascii="Cambria" w:hAnsi="Cambria"/>
          <w:sz w:val="24"/>
          <w:szCs w:val="24"/>
        </w:rPr>
        <w:t>/02/2021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69EA"/>
    <w:rsid w:val="00035C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118FB"/>
    <w:rsid w:val="0012139A"/>
    <w:rsid w:val="001223AD"/>
    <w:rsid w:val="0012306F"/>
    <w:rsid w:val="001271A8"/>
    <w:rsid w:val="00135CA8"/>
    <w:rsid w:val="00146E8C"/>
    <w:rsid w:val="00152560"/>
    <w:rsid w:val="00161210"/>
    <w:rsid w:val="00177728"/>
    <w:rsid w:val="001961C8"/>
    <w:rsid w:val="001A63C3"/>
    <w:rsid w:val="001B402F"/>
    <w:rsid w:val="001D4FA0"/>
    <w:rsid w:val="0020008E"/>
    <w:rsid w:val="00200CD5"/>
    <w:rsid w:val="002107A3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B5908"/>
    <w:rsid w:val="002C0FA7"/>
    <w:rsid w:val="002C621D"/>
    <w:rsid w:val="002C6B63"/>
    <w:rsid w:val="002C7AB5"/>
    <w:rsid w:val="002D5061"/>
    <w:rsid w:val="002F68A3"/>
    <w:rsid w:val="002F70A2"/>
    <w:rsid w:val="00310708"/>
    <w:rsid w:val="00312A81"/>
    <w:rsid w:val="00331761"/>
    <w:rsid w:val="003341AF"/>
    <w:rsid w:val="0035304C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87D"/>
    <w:rsid w:val="00410D91"/>
    <w:rsid w:val="00411343"/>
    <w:rsid w:val="004141FE"/>
    <w:rsid w:val="0042120A"/>
    <w:rsid w:val="004253F6"/>
    <w:rsid w:val="00437251"/>
    <w:rsid w:val="00437628"/>
    <w:rsid w:val="00441040"/>
    <w:rsid w:val="0048656C"/>
    <w:rsid w:val="00492A88"/>
    <w:rsid w:val="004C5EC7"/>
    <w:rsid w:val="004E3831"/>
    <w:rsid w:val="004E6DCB"/>
    <w:rsid w:val="00513BFC"/>
    <w:rsid w:val="005141FF"/>
    <w:rsid w:val="00536DD5"/>
    <w:rsid w:val="00541A2F"/>
    <w:rsid w:val="00541D0F"/>
    <w:rsid w:val="005422DD"/>
    <w:rsid w:val="005431CF"/>
    <w:rsid w:val="00544C6C"/>
    <w:rsid w:val="0056420C"/>
    <w:rsid w:val="0056676B"/>
    <w:rsid w:val="00592E19"/>
    <w:rsid w:val="005C38C3"/>
    <w:rsid w:val="005C5B07"/>
    <w:rsid w:val="005D347D"/>
    <w:rsid w:val="005E4387"/>
    <w:rsid w:val="005F46A9"/>
    <w:rsid w:val="005F7D31"/>
    <w:rsid w:val="00603D1B"/>
    <w:rsid w:val="00606896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A612C"/>
    <w:rsid w:val="007B2225"/>
    <w:rsid w:val="007B481B"/>
    <w:rsid w:val="007B6CED"/>
    <w:rsid w:val="007B7FFE"/>
    <w:rsid w:val="007C1B71"/>
    <w:rsid w:val="007D423A"/>
    <w:rsid w:val="007E2481"/>
    <w:rsid w:val="007E761F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A7BE7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56A49"/>
    <w:rsid w:val="00956B85"/>
    <w:rsid w:val="0097482B"/>
    <w:rsid w:val="00984397"/>
    <w:rsid w:val="009A357B"/>
    <w:rsid w:val="009C19DC"/>
    <w:rsid w:val="009D3BD6"/>
    <w:rsid w:val="009D6A51"/>
    <w:rsid w:val="009D6C8C"/>
    <w:rsid w:val="009E522C"/>
    <w:rsid w:val="00A00012"/>
    <w:rsid w:val="00A035CC"/>
    <w:rsid w:val="00A07A4B"/>
    <w:rsid w:val="00A47868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AF14E5"/>
    <w:rsid w:val="00B01585"/>
    <w:rsid w:val="00B07477"/>
    <w:rsid w:val="00B14999"/>
    <w:rsid w:val="00B15C52"/>
    <w:rsid w:val="00B21F16"/>
    <w:rsid w:val="00B37F40"/>
    <w:rsid w:val="00B4068E"/>
    <w:rsid w:val="00B53D45"/>
    <w:rsid w:val="00B565A7"/>
    <w:rsid w:val="00B66F8F"/>
    <w:rsid w:val="00B72B9C"/>
    <w:rsid w:val="00B752FA"/>
    <w:rsid w:val="00B822FC"/>
    <w:rsid w:val="00B87879"/>
    <w:rsid w:val="00B900C0"/>
    <w:rsid w:val="00B90CEE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2372C"/>
    <w:rsid w:val="00C4311D"/>
    <w:rsid w:val="00C44E3A"/>
    <w:rsid w:val="00C45E61"/>
    <w:rsid w:val="00C52A71"/>
    <w:rsid w:val="00C53E6A"/>
    <w:rsid w:val="00C74C16"/>
    <w:rsid w:val="00C90142"/>
    <w:rsid w:val="00C921FE"/>
    <w:rsid w:val="00CA2B39"/>
    <w:rsid w:val="00CB108C"/>
    <w:rsid w:val="00CB5578"/>
    <w:rsid w:val="00CC65F8"/>
    <w:rsid w:val="00CD0112"/>
    <w:rsid w:val="00CD1994"/>
    <w:rsid w:val="00D17E7A"/>
    <w:rsid w:val="00D2043D"/>
    <w:rsid w:val="00D20CB8"/>
    <w:rsid w:val="00D211AF"/>
    <w:rsid w:val="00D32D0E"/>
    <w:rsid w:val="00D34F0A"/>
    <w:rsid w:val="00D36F8A"/>
    <w:rsid w:val="00D46D38"/>
    <w:rsid w:val="00D61181"/>
    <w:rsid w:val="00D6691F"/>
    <w:rsid w:val="00D70D00"/>
    <w:rsid w:val="00D76E5E"/>
    <w:rsid w:val="00D807BA"/>
    <w:rsid w:val="00DA0FC4"/>
    <w:rsid w:val="00DB0144"/>
    <w:rsid w:val="00DB1F61"/>
    <w:rsid w:val="00DB47CF"/>
    <w:rsid w:val="00DB4930"/>
    <w:rsid w:val="00DC423B"/>
    <w:rsid w:val="00DC6CEA"/>
    <w:rsid w:val="00DC74C9"/>
    <w:rsid w:val="00DC7547"/>
    <w:rsid w:val="00DE0A74"/>
    <w:rsid w:val="00DE3187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45241"/>
    <w:rsid w:val="00E500E0"/>
    <w:rsid w:val="00E55303"/>
    <w:rsid w:val="00E76DB2"/>
    <w:rsid w:val="00E8621F"/>
    <w:rsid w:val="00E90CBC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2CC5"/>
    <w:rsid w:val="00F5692B"/>
    <w:rsid w:val="00F63B26"/>
    <w:rsid w:val="00F64C4B"/>
    <w:rsid w:val="00F6643D"/>
    <w:rsid w:val="00F71C82"/>
    <w:rsid w:val="00F7649B"/>
    <w:rsid w:val="00F8574C"/>
    <w:rsid w:val="00FA778B"/>
    <w:rsid w:val="00FB3E7B"/>
    <w:rsid w:val="00FB4CDE"/>
    <w:rsid w:val="00FE5055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1180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220</cp:revision>
  <cp:lastPrinted>2021-03-31T19:48:00Z</cp:lastPrinted>
  <dcterms:created xsi:type="dcterms:W3CDTF">2019-06-21T15:25:00Z</dcterms:created>
  <dcterms:modified xsi:type="dcterms:W3CDTF">2021-03-31T19:56:00Z</dcterms:modified>
</cp:coreProperties>
</file>