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90CF88B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7C1F72">
        <w:rPr>
          <w:rFonts w:ascii="Cambria" w:hAnsi="Cambria"/>
          <w:b/>
          <w:color w:val="000000"/>
          <w:szCs w:val="24"/>
        </w:rPr>
        <w:t>007/2021</w:t>
      </w:r>
    </w:p>
    <w:p w14:paraId="26C2C9FC" w14:textId="558D2CB3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7C1F72">
        <w:rPr>
          <w:rFonts w:ascii="Cambria" w:hAnsi="Cambria"/>
          <w:b/>
          <w:color w:val="000000"/>
          <w:szCs w:val="24"/>
        </w:rPr>
        <w:t>005/2021</w:t>
      </w:r>
    </w:p>
    <w:p w14:paraId="26C2C9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2CEE6C15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F70D1A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3" w14:textId="16FA0CBC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4" w14:textId="49CD214E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7C1F72">
        <w:rPr>
          <w:rFonts w:ascii="Cambria" w:hAnsi="Cambria"/>
          <w:color w:val="000000"/>
          <w:szCs w:val="24"/>
        </w:rPr>
        <w:t>007/2021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5F8941C3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527EC3">
        <w:rPr>
          <w:rFonts w:ascii="Cambria" w:hAnsi="Cambria" w:cs="Arial"/>
          <w:color w:val="000000"/>
        </w:rPr>
        <w:t>17 (dezessete)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527EC3">
        <w:rPr>
          <w:rFonts w:ascii="Cambria" w:hAnsi="Cambria" w:cs="Arial"/>
          <w:color w:val="000000"/>
        </w:rPr>
        <w:t xml:space="preserve">fevereiro de </w:t>
      </w:r>
      <w:r w:rsidR="009634F9">
        <w:rPr>
          <w:rFonts w:ascii="Cambria" w:hAnsi="Cambria" w:cs="Arial"/>
          <w:color w:val="000000"/>
        </w:rPr>
        <w:t>2021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527EC3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977A9F">
        <w:rPr>
          <w:rFonts w:ascii="Cambria" w:hAnsi="Cambria" w:cs="Arial"/>
          <w:color w:val="000000"/>
        </w:rPr>
        <w:t xml:space="preserve">Mário Reis </w:t>
      </w:r>
      <w:proofErr w:type="spellStart"/>
      <w:r w:rsidR="00977A9F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7C1F72">
        <w:rPr>
          <w:rFonts w:ascii="Cambria" w:hAnsi="Cambria" w:cs="Arial"/>
          <w:color w:val="000000"/>
        </w:rPr>
        <w:t>005/2021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7C1F72">
        <w:rPr>
          <w:rFonts w:ascii="Cambria" w:hAnsi="Cambria" w:cs="Arial"/>
          <w:color w:val="000000"/>
        </w:rPr>
        <w:t>007/2021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173BD8">
        <w:rPr>
          <w:rFonts w:ascii="Cambria" w:hAnsi="Cambria" w:cs="Arial"/>
          <w:b/>
          <w:bCs/>
          <w:color w:val="000000"/>
        </w:rPr>
        <w:t>MAC SUPRIMENTOS E MATERIAL DE ESCRITÓRIO LTDA ME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173BD8">
        <w:rPr>
          <w:rFonts w:ascii="Cambria" w:hAnsi="Cambria" w:cs="Arial"/>
          <w:color w:val="000000"/>
        </w:rPr>
        <w:t xml:space="preserve">Rua </w:t>
      </w:r>
      <w:proofErr w:type="spellStart"/>
      <w:r w:rsidR="00173BD8">
        <w:rPr>
          <w:rFonts w:ascii="Cambria" w:hAnsi="Cambria" w:cs="Arial"/>
          <w:color w:val="000000"/>
        </w:rPr>
        <w:t>Boacha</w:t>
      </w:r>
      <w:proofErr w:type="spellEnd"/>
      <w:r w:rsidR="00173BD8">
        <w:rPr>
          <w:rFonts w:ascii="Cambria" w:hAnsi="Cambria" w:cs="Arial"/>
          <w:color w:val="000000"/>
        </w:rPr>
        <w:t>, nº. 140, Loja A, bairro Dom Bosco, Belo Horizonte/MG, CEP 30.850-080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E63090">
        <w:rPr>
          <w:rFonts w:ascii="Cambria" w:hAnsi="Cambria" w:cs="Arial"/>
          <w:color w:val="000000"/>
        </w:rPr>
        <w:t>08.085.823/0001-79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634F77">
        <w:rPr>
          <w:rFonts w:ascii="Cambria" w:hAnsi="Cambria" w:cs="Arial"/>
          <w:color w:val="000000"/>
        </w:rPr>
        <w:t>Silvio Ribeiro dos Santos</w:t>
      </w:r>
      <w:r w:rsidR="00192709">
        <w:rPr>
          <w:rFonts w:ascii="Cambria" w:hAnsi="Cambria" w:cs="Arial"/>
          <w:color w:val="000000"/>
        </w:rPr>
        <w:t xml:space="preserve">, inscrito no CPF/MF sob o nº. </w:t>
      </w:r>
      <w:r w:rsidR="00634F77">
        <w:rPr>
          <w:rFonts w:ascii="Cambria" w:hAnsi="Cambria" w:cs="Arial"/>
          <w:color w:val="000000"/>
        </w:rPr>
        <w:t>046.595.106-62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26C2CA0A" w14:textId="3D21E6F5"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734"/>
        <w:gridCol w:w="872"/>
        <w:gridCol w:w="946"/>
        <w:gridCol w:w="1094"/>
        <w:gridCol w:w="966"/>
        <w:gridCol w:w="1076"/>
        <w:gridCol w:w="966"/>
        <w:gridCol w:w="1081"/>
      </w:tblGrid>
      <w:tr w:rsidR="00DB4B81" w:rsidRPr="00E658FE" w14:paraId="32A4C9DB" w14:textId="77777777" w:rsidTr="00DB4B81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CA59" w14:textId="77777777" w:rsidR="00DB4B81" w:rsidRPr="00E658FE" w:rsidRDefault="00DB4B81" w:rsidP="00E658F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A92D" w14:textId="77777777" w:rsidR="00DB4B81" w:rsidRPr="00E658FE" w:rsidRDefault="00DB4B81" w:rsidP="00E658F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EBF5" w14:textId="77777777" w:rsidR="00DB4B81" w:rsidRPr="00E658FE" w:rsidRDefault="00DB4B81" w:rsidP="00E658F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DB4B81" w:rsidRPr="00E658FE" w14:paraId="208BC62E" w14:textId="77777777" w:rsidTr="00DB4B81">
        <w:trPr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A4B5" w14:textId="77777777" w:rsidR="00DB4B81" w:rsidRPr="00E658FE" w:rsidRDefault="00DB4B81" w:rsidP="00E658F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9EE7" w14:textId="77777777" w:rsidR="00DB4B81" w:rsidRPr="00E658FE" w:rsidRDefault="00DB4B81" w:rsidP="00E658F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ABD42A" w14:textId="77777777" w:rsidR="00DB4B81" w:rsidRPr="00E658FE" w:rsidRDefault="00DB4B81" w:rsidP="00E658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73DB3" w14:textId="77777777" w:rsidR="00DB4B81" w:rsidRPr="00E658FE" w:rsidRDefault="00DB4B81" w:rsidP="00E658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06F257" w14:textId="77777777" w:rsidR="00DB4B81" w:rsidRPr="00E658FE" w:rsidRDefault="00DB4B81" w:rsidP="00E658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DB4B81" w:rsidRPr="00E658FE" w14:paraId="09390B01" w14:textId="77777777" w:rsidTr="00DB4B81">
        <w:trPr>
          <w:trHeight w:val="27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8CA2" w14:textId="77777777" w:rsidR="00DB4B81" w:rsidRPr="00E658FE" w:rsidRDefault="00DB4B81" w:rsidP="00E658F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E5FD" w14:textId="77777777" w:rsidR="00DB4B81" w:rsidRPr="00E658FE" w:rsidRDefault="00DB4B81" w:rsidP="00E658F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4EB29" w14:textId="77777777" w:rsidR="00DB4B81" w:rsidRPr="00E658FE" w:rsidRDefault="00DB4B81" w:rsidP="00E658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E4BFB" w14:textId="77777777" w:rsidR="00DB4B81" w:rsidRPr="00E658FE" w:rsidRDefault="00DB4B81" w:rsidP="00E658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859E" w14:textId="77777777" w:rsidR="00DB4B81" w:rsidRPr="00E658FE" w:rsidRDefault="00DB4B81" w:rsidP="00E658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3E965" w14:textId="77777777" w:rsidR="00DB4B81" w:rsidRPr="00E658FE" w:rsidRDefault="00DB4B81" w:rsidP="00E658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DB038" w14:textId="77777777" w:rsidR="00DB4B81" w:rsidRPr="00E658FE" w:rsidRDefault="00DB4B81" w:rsidP="00E658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E16BB" w14:textId="77777777" w:rsidR="00DB4B81" w:rsidRPr="00E658FE" w:rsidRDefault="00DB4B81" w:rsidP="00E658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ADB3A" w14:textId="77777777" w:rsidR="00DB4B81" w:rsidRPr="00E658FE" w:rsidRDefault="00DB4B81" w:rsidP="00E658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DB4B81" w:rsidRPr="00E658FE" w14:paraId="5DD572B0" w14:textId="77777777" w:rsidTr="00DB4B81">
        <w:trPr>
          <w:trHeight w:val="27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CB0D" w14:textId="77777777" w:rsidR="00DB4B81" w:rsidRPr="00E658FE" w:rsidRDefault="00DB4B81" w:rsidP="00E658F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9992" w14:textId="77777777" w:rsidR="00DB4B81" w:rsidRPr="00E658FE" w:rsidRDefault="00DB4B81" w:rsidP="00E658F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6CF3" w14:textId="77777777" w:rsidR="00DB4B81" w:rsidRPr="00E658FE" w:rsidRDefault="00DB4B81" w:rsidP="00E658F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8A3C" w14:textId="77777777" w:rsidR="00DB4B81" w:rsidRPr="00E658FE" w:rsidRDefault="00DB4B81" w:rsidP="00E658F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DF1D" w14:textId="77777777" w:rsidR="00DB4B81" w:rsidRPr="00E658FE" w:rsidRDefault="00DB4B81" w:rsidP="00E658F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21AA" w14:textId="77777777" w:rsidR="00DB4B81" w:rsidRPr="00E658FE" w:rsidRDefault="00DB4B81" w:rsidP="00E658F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7790" w14:textId="77777777" w:rsidR="00DB4B81" w:rsidRPr="00E658FE" w:rsidRDefault="00DB4B81" w:rsidP="00E658F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8C14" w14:textId="77777777" w:rsidR="00DB4B81" w:rsidRPr="00E658FE" w:rsidRDefault="00DB4B81" w:rsidP="00E658F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C105" w14:textId="77777777" w:rsidR="00DB4B81" w:rsidRPr="00E658FE" w:rsidRDefault="00DB4B81" w:rsidP="00E658F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DB4B81" w:rsidRPr="00E658FE" w14:paraId="3895DD65" w14:textId="77777777" w:rsidTr="00DB4B81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AD5E" w14:textId="77777777" w:rsidR="00DB4B81" w:rsidRPr="00E658FE" w:rsidRDefault="00DB4B81" w:rsidP="00E658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CA6A" w14:textId="77777777" w:rsidR="00DB4B81" w:rsidRPr="00E658FE" w:rsidRDefault="00DB4B81" w:rsidP="00E658FE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TINTA HP 27 – PRETO - ORIGINAL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0120" w14:textId="77777777" w:rsidR="00DB4B81" w:rsidRPr="00E658FE" w:rsidRDefault="00DB4B81" w:rsidP="00E658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0071" w14:textId="6D36E740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C465" w14:textId="6DF0730F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2C43" w14:textId="77777777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CCA73" w14:textId="53AD2997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F7BE3" w14:textId="77777777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092B2" w14:textId="5E9D0799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14.500,00</w:t>
            </w:r>
          </w:p>
        </w:tc>
      </w:tr>
      <w:tr w:rsidR="00DB4B81" w:rsidRPr="00E658FE" w14:paraId="468DD5E0" w14:textId="77777777" w:rsidTr="00DB4B81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3C76" w14:textId="77777777" w:rsidR="00DB4B81" w:rsidRPr="00E658FE" w:rsidRDefault="00DB4B81" w:rsidP="00E658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73BB" w14:textId="77777777" w:rsidR="00DB4B81" w:rsidRPr="00E658FE" w:rsidRDefault="00DB4B81" w:rsidP="00E658FE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TINTA HP 27 – PRETO - COMPATIVEL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7FE3" w14:textId="77777777" w:rsidR="00DB4B81" w:rsidRPr="00E658FE" w:rsidRDefault="00DB4B81" w:rsidP="00E658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EEB9" w14:textId="3A9F826E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29,90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FF15" w14:textId="1402472E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1.495,00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943C" w14:textId="77777777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7FD6" w14:textId="366460B5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1.495,00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1DDE" w14:textId="77777777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BA16B" w14:textId="543DB132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7.475,00</w:t>
            </w:r>
          </w:p>
        </w:tc>
      </w:tr>
      <w:tr w:rsidR="00DB4B81" w:rsidRPr="00E658FE" w14:paraId="2878921A" w14:textId="77777777" w:rsidTr="00DB4B81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C89E" w14:textId="77777777" w:rsidR="00DB4B81" w:rsidRPr="00E658FE" w:rsidRDefault="00DB4B81" w:rsidP="00E658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31DC" w14:textId="77777777" w:rsidR="00DB4B81" w:rsidRPr="00E658FE" w:rsidRDefault="00DB4B81" w:rsidP="00E658FE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TINTA HP 60 COLOR ORIGINAL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A44F" w14:textId="77777777" w:rsidR="00DB4B81" w:rsidRPr="00E658FE" w:rsidRDefault="00DB4B81" w:rsidP="00E658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26F1" w14:textId="376CB437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C6E4" w14:textId="22B9AD44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4.750,00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DC6A" w14:textId="77777777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A235" w14:textId="48A686DE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4.750,00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7A9C" w14:textId="77777777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84B8" w14:textId="4943C61B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23.750,00</w:t>
            </w:r>
          </w:p>
        </w:tc>
      </w:tr>
      <w:tr w:rsidR="00DB4B81" w:rsidRPr="00E658FE" w14:paraId="7676192E" w14:textId="77777777" w:rsidTr="00DB4B81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BD12" w14:textId="77777777" w:rsidR="00DB4B81" w:rsidRPr="00E658FE" w:rsidRDefault="00DB4B81" w:rsidP="00E658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3C46" w14:textId="77777777" w:rsidR="00DB4B81" w:rsidRPr="00E658FE" w:rsidRDefault="00DB4B81" w:rsidP="00E658FE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TONER IMPRESSORA BROTHER TN 580 - ORIGINAL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1003" w14:textId="77777777" w:rsidR="00DB4B81" w:rsidRPr="00E658FE" w:rsidRDefault="00DB4B81" w:rsidP="00E658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20FA" w14:textId="3EA516B5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E126" w14:textId="5FBB1393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4FD6" w14:textId="77777777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A733" w14:textId="19D40FE5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1D14" w14:textId="77777777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6209" w14:textId="7E1AC4A4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21.250,00</w:t>
            </w:r>
          </w:p>
        </w:tc>
      </w:tr>
      <w:tr w:rsidR="00DB4B81" w:rsidRPr="00E658FE" w14:paraId="0AC30455" w14:textId="77777777" w:rsidTr="00DB4B81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EDED" w14:textId="77777777" w:rsidR="00DB4B81" w:rsidRPr="00E658FE" w:rsidRDefault="00DB4B81" w:rsidP="00E658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6C72" w14:textId="77777777" w:rsidR="00DB4B81" w:rsidRPr="00E658FE" w:rsidRDefault="00DB4B81" w:rsidP="00E658FE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TONER IMPRESSORA BROTHER TN 650 - ORIGINAL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38F6" w14:textId="77777777" w:rsidR="00DB4B81" w:rsidRPr="00E658FE" w:rsidRDefault="00DB4B81" w:rsidP="00E658F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369E" w14:textId="0EA2C6AA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31E8" w14:textId="062D8384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3.950,00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30FA" w14:textId="77777777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BA4A" w14:textId="79A46BDC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3.950,00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9B87" w14:textId="77777777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3A13" w14:textId="08E50A34" w:rsidR="00DB4B81" w:rsidRPr="00E658FE" w:rsidRDefault="00DB4B81" w:rsidP="00DB4B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658FE">
              <w:rPr>
                <w:rFonts w:ascii="Cambria" w:hAnsi="Cambria" w:cs="Calibri"/>
                <w:color w:val="000000"/>
                <w:sz w:val="16"/>
                <w:szCs w:val="16"/>
              </w:rPr>
              <w:t>19.750,00</w:t>
            </w:r>
          </w:p>
        </w:tc>
      </w:tr>
    </w:tbl>
    <w:p w14:paraId="26C2CA2D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61CADDCD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66C66728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459B39BB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26C2CA54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26C2CA55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26C2CA5A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26C2CA5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</w:t>
      </w:r>
      <w:r w:rsidRPr="00173E14">
        <w:rPr>
          <w:rFonts w:ascii="Cambria" w:hAnsi="Cambria"/>
          <w:color w:val="000000"/>
          <w:szCs w:val="24"/>
        </w:rPr>
        <w:lastRenderedPageBreak/>
        <w:t>acompanhar, a data e hora em que a tiver recebido, além da identificação de quem procedeu ao recebimento.</w:t>
      </w:r>
    </w:p>
    <w:p w14:paraId="26C2CA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5077089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3A8DE885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lastRenderedPageBreak/>
        <w:t xml:space="preserve">14.1. Integram esta Ata, o edital do Pregão nº </w:t>
      </w:r>
      <w:r w:rsidR="007C1F72">
        <w:rPr>
          <w:rFonts w:ascii="Cambria" w:hAnsi="Cambria" w:cs="Arial"/>
          <w:color w:val="000000"/>
        </w:rPr>
        <w:t>005/2021</w:t>
      </w:r>
      <w:r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018A37DB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005865">
        <w:rPr>
          <w:rFonts w:ascii="Cambria" w:hAnsi="Cambria"/>
          <w:color w:val="000000"/>
          <w:szCs w:val="24"/>
        </w:rPr>
        <w:t>17 de fevereiro de 2021</w:t>
      </w:r>
      <w:r w:rsidR="00345D1E">
        <w:rPr>
          <w:rFonts w:ascii="Cambria" w:hAnsi="Cambria"/>
          <w:color w:val="000000"/>
          <w:szCs w:val="24"/>
        </w:rPr>
        <w:t>.</w:t>
      </w:r>
    </w:p>
    <w:p w14:paraId="26C2CAC1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5CDDF4D" w14:textId="77777777" w:rsidR="00164B6C" w:rsidRPr="00164B6C" w:rsidRDefault="00164B6C" w:rsidP="00164B6C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164B6C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164B6C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2F78C8AB" w:rsidR="00961925" w:rsidRPr="00164B6C" w:rsidRDefault="00EC4E63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>Mac Suprimentos e Material de Escritório Ltda ME</w:t>
      </w:r>
    </w:p>
    <w:p w14:paraId="26C2CACA" w14:textId="756A30FB" w:rsidR="00961925" w:rsidRPr="00173E14" w:rsidRDefault="00164B6C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EC4E63">
        <w:rPr>
          <w:rFonts w:ascii="Cambria" w:hAnsi="Cambria" w:cs="Arial"/>
          <w:color w:val="000000"/>
        </w:rPr>
        <w:t>08.085.823/0001-79</w:t>
      </w:r>
    </w:p>
    <w:sectPr w:rsidR="00961925" w:rsidRPr="00173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5209D0" w:rsidRDefault="005209D0">
      <w:r>
        <w:separator/>
      </w:r>
    </w:p>
  </w:endnote>
  <w:endnote w:type="continuationSeparator" w:id="0">
    <w:p w14:paraId="26C2CB2A" w14:textId="77777777" w:rsidR="005209D0" w:rsidRDefault="005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3" w14:textId="77777777" w:rsidR="005209D0" w:rsidRDefault="005209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5209D0" w:rsidRDefault="005209D0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6" w14:textId="77777777" w:rsidR="005209D0" w:rsidRDefault="00520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5209D0" w:rsidRDefault="005209D0">
      <w:r>
        <w:separator/>
      </w:r>
    </w:p>
  </w:footnote>
  <w:footnote w:type="continuationSeparator" w:id="0">
    <w:p w14:paraId="26C2CB28" w14:textId="77777777" w:rsidR="005209D0" w:rsidRDefault="005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2B" w14:textId="77777777" w:rsidR="005209D0" w:rsidRDefault="005209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209D0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209D0" w:rsidRDefault="005209D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209D0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209D0" w:rsidRDefault="005209D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77777777" w:rsidR="005209D0" w:rsidRDefault="005209D0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6C2CB39" wp14:editId="26C2CB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5" w14:textId="77777777" w:rsidR="005209D0" w:rsidRDefault="00520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31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  <w:num w:numId="2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29"/>
  </w:num>
  <w:num w:numId="24">
    <w:abstractNumId w:val="21"/>
  </w:num>
  <w:num w:numId="25">
    <w:abstractNumId w:val="23"/>
  </w:num>
  <w:num w:numId="26">
    <w:abstractNumId w:val="20"/>
  </w:num>
  <w:num w:numId="27">
    <w:abstractNumId w:val="28"/>
  </w:num>
  <w:num w:numId="28">
    <w:abstractNumId w:val="13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05865"/>
    <w:rsid w:val="000148B4"/>
    <w:rsid w:val="0002060E"/>
    <w:rsid w:val="00026B1B"/>
    <w:rsid w:val="000317A5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218A"/>
    <w:rsid w:val="00094E69"/>
    <w:rsid w:val="00095633"/>
    <w:rsid w:val="000C4BB7"/>
    <w:rsid w:val="000E427B"/>
    <w:rsid w:val="000E479B"/>
    <w:rsid w:val="0010144B"/>
    <w:rsid w:val="00160473"/>
    <w:rsid w:val="00164B6C"/>
    <w:rsid w:val="00173BD8"/>
    <w:rsid w:val="00173E14"/>
    <w:rsid w:val="00185868"/>
    <w:rsid w:val="00192709"/>
    <w:rsid w:val="001A15A9"/>
    <w:rsid w:val="001A5F93"/>
    <w:rsid w:val="001B5D1E"/>
    <w:rsid w:val="001D46C5"/>
    <w:rsid w:val="001E0899"/>
    <w:rsid w:val="00200713"/>
    <w:rsid w:val="00210FD8"/>
    <w:rsid w:val="00223E84"/>
    <w:rsid w:val="00247BEF"/>
    <w:rsid w:val="0027092D"/>
    <w:rsid w:val="00273022"/>
    <w:rsid w:val="002770C2"/>
    <w:rsid w:val="002A01B8"/>
    <w:rsid w:val="002B7728"/>
    <w:rsid w:val="002C36F6"/>
    <w:rsid w:val="002C41B6"/>
    <w:rsid w:val="002C5D24"/>
    <w:rsid w:val="002C7EC3"/>
    <w:rsid w:val="002D3DAC"/>
    <w:rsid w:val="002E4F4B"/>
    <w:rsid w:val="00301908"/>
    <w:rsid w:val="00305E4E"/>
    <w:rsid w:val="003102B1"/>
    <w:rsid w:val="003209D5"/>
    <w:rsid w:val="003243CA"/>
    <w:rsid w:val="003457EA"/>
    <w:rsid w:val="00345D1E"/>
    <w:rsid w:val="00346EE3"/>
    <w:rsid w:val="00356246"/>
    <w:rsid w:val="00357D85"/>
    <w:rsid w:val="0039711B"/>
    <w:rsid w:val="003B0F42"/>
    <w:rsid w:val="003B348D"/>
    <w:rsid w:val="003C1580"/>
    <w:rsid w:val="003C5BCC"/>
    <w:rsid w:val="003C6857"/>
    <w:rsid w:val="003C72FB"/>
    <w:rsid w:val="003D1005"/>
    <w:rsid w:val="003F46E8"/>
    <w:rsid w:val="003F55D1"/>
    <w:rsid w:val="003F604A"/>
    <w:rsid w:val="004114C2"/>
    <w:rsid w:val="00420BEB"/>
    <w:rsid w:val="0042166A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12C1"/>
    <w:rsid w:val="005101A8"/>
    <w:rsid w:val="005209D0"/>
    <w:rsid w:val="00527EC3"/>
    <w:rsid w:val="00535846"/>
    <w:rsid w:val="00540BB5"/>
    <w:rsid w:val="00561D33"/>
    <w:rsid w:val="00573148"/>
    <w:rsid w:val="005937A6"/>
    <w:rsid w:val="00593DAD"/>
    <w:rsid w:val="005A0CC7"/>
    <w:rsid w:val="005A3440"/>
    <w:rsid w:val="005E4232"/>
    <w:rsid w:val="005F7E83"/>
    <w:rsid w:val="0060238C"/>
    <w:rsid w:val="00614622"/>
    <w:rsid w:val="00621A8C"/>
    <w:rsid w:val="00632B62"/>
    <w:rsid w:val="00634F77"/>
    <w:rsid w:val="00647358"/>
    <w:rsid w:val="00647725"/>
    <w:rsid w:val="00656F20"/>
    <w:rsid w:val="006630AF"/>
    <w:rsid w:val="0066409A"/>
    <w:rsid w:val="006709C5"/>
    <w:rsid w:val="00681B7E"/>
    <w:rsid w:val="00694DC5"/>
    <w:rsid w:val="006955B1"/>
    <w:rsid w:val="006A06B2"/>
    <w:rsid w:val="006C3979"/>
    <w:rsid w:val="006C4315"/>
    <w:rsid w:val="006D15DD"/>
    <w:rsid w:val="006D7103"/>
    <w:rsid w:val="006E6F38"/>
    <w:rsid w:val="006E7153"/>
    <w:rsid w:val="006F2F8D"/>
    <w:rsid w:val="006F7B8E"/>
    <w:rsid w:val="00714F10"/>
    <w:rsid w:val="007301AD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4F2C"/>
    <w:rsid w:val="008477ED"/>
    <w:rsid w:val="00853118"/>
    <w:rsid w:val="008537C3"/>
    <w:rsid w:val="00854DF8"/>
    <w:rsid w:val="008655EC"/>
    <w:rsid w:val="00865AE6"/>
    <w:rsid w:val="00866026"/>
    <w:rsid w:val="008763DC"/>
    <w:rsid w:val="00891BB4"/>
    <w:rsid w:val="008A4BCA"/>
    <w:rsid w:val="008A7C06"/>
    <w:rsid w:val="008B1FC1"/>
    <w:rsid w:val="008D6E6C"/>
    <w:rsid w:val="008D6F90"/>
    <w:rsid w:val="008E594C"/>
    <w:rsid w:val="00934867"/>
    <w:rsid w:val="00951E49"/>
    <w:rsid w:val="00953531"/>
    <w:rsid w:val="009615FB"/>
    <w:rsid w:val="00961925"/>
    <w:rsid w:val="009634F9"/>
    <w:rsid w:val="00977A9F"/>
    <w:rsid w:val="00977B31"/>
    <w:rsid w:val="00980456"/>
    <w:rsid w:val="00982DA1"/>
    <w:rsid w:val="009959EB"/>
    <w:rsid w:val="009B1C3D"/>
    <w:rsid w:val="009C09EF"/>
    <w:rsid w:val="009D484C"/>
    <w:rsid w:val="009F1180"/>
    <w:rsid w:val="009F1F60"/>
    <w:rsid w:val="00A00900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76E05"/>
    <w:rsid w:val="00A91212"/>
    <w:rsid w:val="00AB4E7E"/>
    <w:rsid w:val="00AB7BB6"/>
    <w:rsid w:val="00AC0E53"/>
    <w:rsid w:val="00AC4838"/>
    <w:rsid w:val="00AC48B4"/>
    <w:rsid w:val="00AC5048"/>
    <w:rsid w:val="00AC65DE"/>
    <w:rsid w:val="00AC7A2C"/>
    <w:rsid w:val="00AD0F4F"/>
    <w:rsid w:val="00AD2662"/>
    <w:rsid w:val="00AD5666"/>
    <w:rsid w:val="00AE4A13"/>
    <w:rsid w:val="00AF3AFC"/>
    <w:rsid w:val="00B00BE4"/>
    <w:rsid w:val="00B072DE"/>
    <w:rsid w:val="00B27EB9"/>
    <w:rsid w:val="00B328B9"/>
    <w:rsid w:val="00B32E89"/>
    <w:rsid w:val="00B414FC"/>
    <w:rsid w:val="00B4414D"/>
    <w:rsid w:val="00B60709"/>
    <w:rsid w:val="00B61D3F"/>
    <w:rsid w:val="00B62020"/>
    <w:rsid w:val="00B907F8"/>
    <w:rsid w:val="00B92C88"/>
    <w:rsid w:val="00BA129C"/>
    <w:rsid w:val="00BA3FC8"/>
    <w:rsid w:val="00BA623F"/>
    <w:rsid w:val="00BD06EE"/>
    <w:rsid w:val="00BF6C5C"/>
    <w:rsid w:val="00C17A80"/>
    <w:rsid w:val="00C31066"/>
    <w:rsid w:val="00C37DC7"/>
    <w:rsid w:val="00C513D4"/>
    <w:rsid w:val="00C80443"/>
    <w:rsid w:val="00C91DDE"/>
    <w:rsid w:val="00CC295F"/>
    <w:rsid w:val="00CD19D5"/>
    <w:rsid w:val="00CE561B"/>
    <w:rsid w:val="00CE7F25"/>
    <w:rsid w:val="00CF5B1A"/>
    <w:rsid w:val="00D01E09"/>
    <w:rsid w:val="00D034FD"/>
    <w:rsid w:val="00D17C0D"/>
    <w:rsid w:val="00D31973"/>
    <w:rsid w:val="00D358F0"/>
    <w:rsid w:val="00D42391"/>
    <w:rsid w:val="00D52224"/>
    <w:rsid w:val="00D55E83"/>
    <w:rsid w:val="00D91AC6"/>
    <w:rsid w:val="00D91CBE"/>
    <w:rsid w:val="00DB4B81"/>
    <w:rsid w:val="00DB6B1A"/>
    <w:rsid w:val="00DC18A7"/>
    <w:rsid w:val="00DE2653"/>
    <w:rsid w:val="00DE3EED"/>
    <w:rsid w:val="00DE51C1"/>
    <w:rsid w:val="00DE67DD"/>
    <w:rsid w:val="00DF1244"/>
    <w:rsid w:val="00DF46D5"/>
    <w:rsid w:val="00E548A9"/>
    <w:rsid w:val="00E61995"/>
    <w:rsid w:val="00E63090"/>
    <w:rsid w:val="00E658FE"/>
    <w:rsid w:val="00E73089"/>
    <w:rsid w:val="00E83D4F"/>
    <w:rsid w:val="00EB1EC2"/>
    <w:rsid w:val="00EB2761"/>
    <w:rsid w:val="00EB3B2C"/>
    <w:rsid w:val="00EB3B94"/>
    <w:rsid w:val="00EC4E63"/>
    <w:rsid w:val="00EE09C2"/>
    <w:rsid w:val="00EE128B"/>
    <w:rsid w:val="00EE3BD3"/>
    <w:rsid w:val="00F04523"/>
    <w:rsid w:val="00F07077"/>
    <w:rsid w:val="00F1182B"/>
    <w:rsid w:val="00F255A0"/>
    <w:rsid w:val="00F263B2"/>
    <w:rsid w:val="00F32291"/>
    <w:rsid w:val="00F330D2"/>
    <w:rsid w:val="00F33550"/>
    <w:rsid w:val="00F5124C"/>
    <w:rsid w:val="00F70D1A"/>
    <w:rsid w:val="00F71E73"/>
    <w:rsid w:val="00F841C0"/>
    <w:rsid w:val="00F858CD"/>
    <w:rsid w:val="00FB3378"/>
    <w:rsid w:val="00FB4EAF"/>
    <w:rsid w:val="00FB6E81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1974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12</cp:revision>
  <cp:lastPrinted>2019-03-15T12:10:00Z</cp:lastPrinted>
  <dcterms:created xsi:type="dcterms:W3CDTF">2021-02-19T18:50:00Z</dcterms:created>
  <dcterms:modified xsi:type="dcterms:W3CDTF">2021-02-19T18:55:00Z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